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1"/>
          <w:szCs w:val="21"/>
          <w:bdr w:val="none" w:color="auto" w:sz="0" w:space="0"/>
          <w:shd w:val="clear" w:fill="FFFFFF"/>
        </w:rPr>
        <w:t>把两个数合并在一起用加法。加数+加数=和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1"/>
          <w:szCs w:val="21"/>
          <w:bdr w:val="none" w:color="auto" w:sz="0" w:space="0"/>
          <w:shd w:val="clear" w:fill="FFFFFF"/>
        </w:rPr>
        <w:t>从一个数里面去掉一部分求剩下的是多少用减法。被减数-减数=差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一、加法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（1）两个数相加，保持得数不变：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如果相加的这两个数有一个增大了，则另一个数就要减小，且一个数增大了多少，另一个数就要减少多少。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（2）两个数相加，其中的一个数不变，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如果另一个数变化则得数也会发生变化，且加数变化了多少，结果就变化多少。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1"/>
          <w:szCs w:val="21"/>
          <w:bdr w:val="none" w:color="auto" w:sz="0" w:space="0"/>
          <w:shd w:val="clear" w:fill="FFFFFF"/>
        </w:rPr>
        <w:t>（3）两个数相加，交换它们的位置，得数不变。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二、减法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（1）一个数减去另一个数，保持减数不变：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如果被减数增大，结果也增大且被减数增大多少，结果就增大多少；被减数减小，则结果也减小，且被减数减小多少，结果也减小多少。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（2）一个数减另一个数，保持被减数不变：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如果减数增大，结果就减小，且减数增大了多少，结果就减小多少；如果减数减小，则结果增大，且减数减小了多少，结果就增大多少。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（3）一个数减另一个数，保持得数不变：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被减数增大多少，减数就要增大多少；被减数减小多少，减数也要减小多少。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253E"/>
    <w:rsid w:val="2F0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2018-10-11T00:55:00Z</dcterms:created>
  <dc:creator>Administrator</dc:creator>
  <cp:lastModifiedBy>Administrator</cp:lastModifiedBy>
  <dcterms:modified xsi:type="dcterms:W3CDTF">2018-10-11T00:55:27Z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