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" w:lineRule="atLeast"/>
        <w:ind w:left="0" w:right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color w:val="FF0000"/>
          <w:sz w:val="27"/>
          <w:szCs w:val="27"/>
          <w:bdr w:val="none" w:color="auto" w:sz="0" w:space="0"/>
        </w:rPr>
        <w:t>小学数学知识点总结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FF0000"/>
          <w:spacing w:val="0"/>
          <w:sz w:val="21"/>
          <w:szCs w:val="21"/>
          <w:bdr w:val="none" w:color="auto" w:sz="0" w:space="0"/>
          <w:shd w:val="clear" w:fill="FFFFFF"/>
        </w:rPr>
        <w:t>1、数与计算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(1)20以内数的认识。加法和减法。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数数。数的组成、顺序、大小、读法和写法。加法和减法。连加、连减和加减混合式题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(2)100以内数的认识。加法和减法。数数。个位、十位。数的顺序、大小、读法和写法。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两位数加、减整十数和两位数加、减一位数的口算。两步计算的加减式题。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FF0000"/>
          <w:spacing w:val="0"/>
          <w:sz w:val="21"/>
          <w:szCs w:val="21"/>
          <w:bdr w:val="none" w:color="auto" w:sz="0" w:space="0"/>
          <w:shd w:val="clear" w:fill="FFFFFF"/>
        </w:rPr>
        <w:t>2、量与计量钟面的认识(整时)。人民币的认识和简单计算。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FF0000"/>
          <w:spacing w:val="0"/>
          <w:sz w:val="21"/>
          <w:szCs w:val="21"/>
          <w:bdr w:val="none" w:color="auto" w:sz="0" w:space="0"/>
          <w:shd w:val="clear" w:fill="FFFFFF"/>
        </w:rPr>
        <w:t>3、几何初步知识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长方体、正方体、圆柱和球的直观认识。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长方形、正方形、三角形和圆的直观认识。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FF0000"/>
          <w:spacing w:val="0"/>
          <w:sz w:val="21"/>
          <w:szCs w:val="21"/>
          <w:bdr w:val="none" w:color="auto" w:sz="0" w:space="0"/>
          <w:shd w:val="clear" w:fill="FFFFFF"/>
        </w:rPr>
        <w:t>4、应用题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比较容易的加法、减法一步计算的应用题。多和少的应用题（抓有效信息的能力）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FF0000"/>
          <w:spacing w:val="0"/>
          <w:sz w:val="21"/>
          <w:szCs w:val="21"/>
          <w:bdr w:val="none" w:color="auto" w:sz="0" w:space="0"/>
          <w:shd w:val="clear" w:fill="FFFFFF"/>
        </w:rPr>
        <w:t>5、实践活动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选择与生活密切联系的内容。例如根据本班男、女生人数，每组人数分布情况，想到哪些数学问题。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" w:lineRule="atLeast"/>
        <w:ind w:left="0" w:right="0"/>
        <w:jc w:val="center"/>
        <w:rPr>
          <w:rFonts w:hint="eastAsia" w:ascii="微软雅黑" w:hAnsi="微软雅黑" w:eastAsia="微软雅黑" w:cs="微软雅黑"/>
        </w:rPr>
      </w:pPr>
      <w:r>
        <w:rPr>
          <w:rStyle w:val="4"/>
          <w:rFonts w:hint="eastAsia" w:ascii="微软雅黑" w:hAnsi="微软雅黑" w:eastAsia="微软雅黑" w:cs="微软雅黑"/>
          <w:color w:val="FF0000"/>
          <w:sz w:val="27"/>
          <w:szCs w:val="27"/>
          <w:bdr w:val="none" w:color="auto" w:sz="0" w:space="0"/>
        </w:rPr>
        <w:t>一年级数学学习方法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FF0000"/>
          <w:spacing w:val="0"/>
          <w:sz w:val="21"/>
          <w:szCs w:val="21"/>
          <w:bdr w:val="none" w:color="auto" w:sz="0" w:space="0"/>
          <w:shd w:val="clear" w:fill="FFFFFF"/>
        </w:rPr>
        <w:t>1、要培养学生的学习习惯。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学习习惯的一方面就是作业的按时完成，作业格式训练也是学习习惯培养的一个方面。要利用数学练习本让学生练习写数和写算式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FF0000"/>
          <w:spacing w:val="0"/>
          <w:sz w:val="21"/>
          <w:szCs w:val="21"/>
          <w:bdr w:val="none" w:color="auto" w:sz="0" w:space="0"/>
          <w:shd w:val="clear" w:fill="FFFFFF"/>
        </w:rPr>
        <w:t>2、重视孩子计算能力的培养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口算20以内的加减法是十分重要的基础知识，孩子必须学好，并能够达到熟练计算的程度。由于孩子的基础不同，不同孩子的计算熟练程度和速度也就存在一定差异，要缩小这一差异，仅靠每天一节数学课练习是不客观的，所以要经常性的练习。一年级要多让孩子借助小棒等学具摆一摆、说一说计算思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FF0000"/>
          <w:spacing w:val="0"/>
          <w:sz w:val="21"/>
          <w:szCs w:val="21"/>
          <w:bdr w:val="none" w:color="auto" w:sz="0" w:space="0"/>
          <w:shd w:val="clear" w:fill="FFFFFF"/>
        </w:rPr>
        <w:t>3、依据生活理解数学，让孩子在游戏中成长。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有些数学知识较抽象，容易混淆，我们要注意给孩子创造生活情境，让孩子在实际体验中理解知识。如“左右”的认识，分辨左右是孩子本学期学习的一个难点，在生活中强化孩子对左右手的认识，引导孩子借此来分辨物体间的左右关系。同时还要注意一个参照物的问题，如两人面对面时，如何判别对面之人的左右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FF0000"/>
          <w:spacing w:val="0"/>
          <w:sz w:val="21"/>
          <w:szCs w:val="21"/>
          <w:bdr w:val="none" w:color="auto" w:sz="0" w:space="0"/>
          <w:shd w:val="clear" w:fill="FFFFFF"/>
        </w:rPr>
        <w:t>4、重视数学语言发展，让学生养成积极思维的习惯。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在生活中要多为孩子创设说数学的机会，数学是“思维的体操”，如果不积极动脑思考就不可能学好数学。如在学习“10的分与合”时，在复习铺垫的基础上，提问：“10可以分成几和几呢？”引导学生一边涂珠算一边思考，从而自己得出结论。多问几个“为什么”比直接告诉学生“是这样的”要好得多。，学生在相互之间的思维撞击中学会了知识，获得了积极的成功体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总之，一年级学生由于特殊的年龄特征，所以要重视培养学生良好书写、思维的学习习惯。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B17453"/>
    <w:rsid w:val="17B1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2019-01-14T06:12:00Z</dcterms:created>
  <dc:creator>王老师</dc:creator>
  <cp:lastModifiedBy>王老师</cp:lastModifiedBy>
  <dcterms:modified xsi:type="dcterms:W3CDTF">2019-01-14T06:12:38Z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