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95" w:rsidRDefault="004808C1" w:rsidP="00FB198A">
      <w:pPr>
        <w:pStyle w:val="1"/>
        <w:snapToGrid w:val="0"/>
        <w:spacing w:line="500" w:lineRule="exact"/>
        <w:ind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识字</w:t>
      </w:r>
      <w:bookmarkStart w:id="0" w:name="_GoBack"/>
      <w:bookmarkEnd w:id="0"/>
      <w:r w:rsidR="00412B01">
        <w:rPr>
          <w:rFonts w:ascii="宋体" w:hAnsi="宋体" w:hint="eastAsia"/>
          <w:b/>
          <w:bCs/>
          <w:sz w:val="28"/>
          <w:szCs w:val="28"/>
        </w:rPr>
        <w:t>1</w:t>
      </w:r>
      <w:r w:rsidR="00337CDA"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天地人</w:t>
      </w:r>
    </w:p>
    <w:p w:rsidR="006B6A95" w:rsidRDefault="004808C1">
      <w:pPr>
        <w:pStyle w:val="1"/>
        <w:snapToGrid w:val="0"/>
        <w:spacing w:line="500" w:lineRule="exact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读一读。</w:t>
      </w:r>
    </w:p>
    <w:p w:rsidR="006B6A95" w:rsidRDefault="004808C1">
      <w:pPr>
        <w:pStyle w:val="1"/>
        <w:snapToGrid w:val="0"/>
        <w:spacing w:line="500" w:lineRule="exact"/>
        <w:ind w:firstLineChars="300" w:firstLine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天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地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你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我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他</w:t>
      </w:r>
    </w:p>
    <w:p w:rsidR="006B6A95" w:rsidRDefault="004808C1">
      <w:pPr>
        <w:pStyle w:val="1"/>
        <w:snapToGrid w:val="0"/>
        <w:spacing w:line="500" w:lineRule="exact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proofErr w:type="gramStart"/>
      <w:r>
        <w:rPr>
          <w:rFonts w:ascii="宋体" w:hAnsi="宋体" w:hint="eastAsia"/>
          <w:sz w:val="28"/>
          <w:szCs w:val="28"/>
        </w:rPr>
        <w:t>口头给</w:t>
      </w:r>
      <w:proofErr w:type="gramEnd"/>
      <w:r>
        <w:rPr>
          <w:rFonts w:ascii="宋体" w:hAnsi="宋体" w:hint="eastAsia"/>
          <w:sz w:val="28"/>
          <w:szCs w:val="28"/>
        </w:rPr>
        <w:t>字组词。</w:t>
      </w:r>
    </w:p>
    <w:p w:rsidR="006B6A95" w:rsidRDefault="004808C1">
      <w:pPr>
        <w:pStyle w:val="1"/>
        <w:snapToGrid w:val="0"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457200" cy="297180"/>
                <wp:effectExtent l="4445" t="4445" r="14605" b="22225"/>
                <wp:wrapNone/>
                <wp:docPr id="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2" o:spid="_x0000_s1026" o:spt="1" style="position:absolute;left:0pt;margin-left:252pt;margin-top:7.8pt;height:23.4pt;width:36pt;z-index:251666432;mso-width-relative:page;mso-height-relative:page;" coordsize="21600,21600" o:gfxdata="UEsDBAoAAAAAAIdO4kAAAAAAAAAAAAAAAAAEAAAAZHJzL1BLAwQUAAAACACHTuJAzK9Kz9cAAAAJ&#10;AQAADwAAAGRycy9kb3ducmV2LnhtbE2PwU7DMBBE70j8g7VI3Kjd0AQIcXoAFYljm164OfGSBOJ1&#10;FDtt4OtZTnDcmdHsm2K7uEGccAq9Jw3rlQKB1HjbU6vhWO1u7kGEaMiawRNq+MIA2/LyojC59Wfa&#10;4+kQW8ElFHKjoYtxzKUMTYfOhJUfkdh795Mzkc+plXYyZy53g0yUyqQzPfGHzoz41GHzeZidhrpP&#10;juZ7X70o97C7ja9L9TG/PWt9fbVWjyAiLvEvDL/4jA4lM9V+JhvEoCFVG94S2UgzEBxI7zIWag1Z&#10;sgFZFvL/gvIHUEsDBBQAAAAIAIdO4kBck+pj4wEAAM8DAAAOAAAAZHJzL2Uyb0RvYy54bWytU82O&#10;0zAQviPxDpbvNGlE2d2o6R4o5YJgpV0eYGo7iSX/yeNt2qdB4sZD8DiI12Dslu4ucECIHJwZe/zN&#10;fN+Ml9d7a9hORdTedXw+qzlTTnip3dDxj3ebF5ecYQInwXinOn5QyK9Xz58tp9Cqxo/eSBUZgThs&#10;p9DxMaXQVhWKUVnAmQ/K0WHvo4VEbhwqGWEidGuqpq5fVZOPMkQvFCLtro+HfFXw+16J9KHvUSVm&#10;Ok61pbLGsm7zWq2W0A4RwqjFqQz4hyosaEdJz1BrSMDuo/4NymoRPfo+zYS3le97LVThQGzm9S9s&#10;bkcIqnAhcTCcZcL/Byve724i07LjC84cWGrR909fvn39zJqszRSwpZDbcBNPHpKZie77aPOfKLB9&#10;0fNw1lPtExO0+XJxQT3iTNBRc3Uxvyx6Vw+XQ8T0VnnLstHxSO0qKsLuHSZKSKE/Q3Iu9EbLjTam&#10;OHHYvjaR7YBauylfrpiuPAkzjk0dv1o0xE8ATVhvIJFpA3FGN5R8T27gY+C6fH8CzoWtAcdjAQUh&#10;h0FrdVJZLWhHBfKNkywdAunq6AHwXIxVkjOj6L1kq0Qm0OZvIomdcUQy9+XYiWxtvTxQF+9D1MNI&#10;Os5LvfmEpqZIcprwPJaP/YL08A5X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r0rP1wAAAAkB&#10;AAAPAAAAAAAAAAEAIAAAACIAAABkcnMvZG93bnJldi54bWxQSwECFAAUAAAACACHTuJAXJPqY+MB&#10;AADPAwAADgAAAAAAAAABACAAAAAmAQAAZHJzL2Uyb0RvYy54bWxQSwUGAAAAAAYABgBZAQAAewUA&#10;AAAA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594360</wp:posOffset>
                </wp:positionV>
                <wp:extent cx="457200" cy="297180"/>
                <wp:effectExtent l="4445" t="4445" r="14605" b="22225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3" o:spid="_x0000_s1026" o:spt="1" style="position:absolute;left:0pt;margin-left:252pt;margin-top:46.8pt;height:23.4pt;width:36pt;z-index:251667456;mso-width-relative:page;mso-height-relative:page;" coordsize="21600,21600" o:gfxdata="UEsDBAoAAAAAAIdO4kAAAAAAAAAAAAAAAAAEAAAAZHJzL1BLAwQUAAAACACHTuJAzrwoPNgAAAAK&#10;AQAADwAAAGRycy9kb3ducmV2LnhtbE2PwU7DMAyG70i8Q2QkbizZ1hVWmu4AGhLHrbtwSxvTFhqn&#10;atKt8PSYExxtf/r9/fludr044xg6TxqWCwUCqfa2o0bDqdzfPYAI0ZA1vSfU8IUBdsX1VW4y6y90&#10;wPMxNoJDKGRGQxvjkEkZ6hadCQs/IPHt3Y/ORB7HRtrRXDjc9XKlVCqd6Yg/tGbApxbrz+PkNFTd&#10;6mS+D+WLctv9Or7O5cf09qz17c1SPYKIOMc/GH71WR0Kdqr8RDaIXsNGJdwlatiuUxAMbO5TXlRM&#10;JioBWeTyf4XiB1BLAwQUAAAACACHTuJAcCd1YuMBAADPAwAADgAAAGRycy9lMm9Eb2MueG1srVNL&#10;jhMxEN0jcQfLe9KdMGFmWunMghA2CEaa4QAV291tyT+5POnkNEjsOATHQVyDshMyPxYI0Qt32S4/&#10;v/eqvLjaWcO2KqL2ruXTSc2ZcsJL7fqWf75dv7rgDBM4CcY71fK9Qn61fPliMYZGzfzgjVSREYjD&#10;ZgwtH1IKTVWhGJQFnPigHG12PlpINI19JSOMhG5NNavrN9XoowzRC4VIq6vDJl8W/K5TIn3qOlSJ&#10;mZYTt1TGWMZNHqvlApo+Qhi0ONKAf2BhQTu69AS1ggTsLupnUFaL6NF3aSK8rXzXaaGKBlIzrZ+o&#10;uRkgqKKFzMFwsgn/H6z4uL2OTMuWn3HmwFKJfn759uP7V/Y6ezMGbCjlJlzH4wwpzEJ3XbT5TxLY&#10;rvi5P/mpdokJWjybn1ONOBO0Nbs8n14Uv6v7wyFieq+8ZTloeaRyFRdh+wETXUipv1PyXeiNlmtt&#10;TJnEfvPWRLYFKu26fJkxHXmUZhwbW345n82JB1CHdQYShTaQZnR9ue/RCXwIXJfvT8CZ2ApwOBAo&#10;CDkNGquTym5BMyiQ75xkaR/IV0cPgGcyVknOjKL3kqOSmUCbv8kkdcaRyFyXQyVytPFyT1W8C1H3&#10;A/k4LXzzDnVNseTY4bktH84L0v07X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rwoPNgAAAAK&#10;AQAADwAAAAAAAAABACAAAAAiAAAAZHJzL2Rvd25yZXYueG1sUEsBAhQAFAAAAAgAh07iQHAndWLj&#10;AQAAzwMAAA4AAAAAAAAAAQAgAAAAJwEAAGRycy9lMm9Eb2MueG1sUEsFBgAAAAAGAAYAWQEAAHwF&#10;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457200" cy="297180"/>
                <wp:effectExtent l="4445" t="4445" r="14605" b="22225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4" o:spid="_x0000_s1026" o:spt="1" style="position:absolute;left:0pt;margin-left:153pt;margin-top:7.8pt;height:23.4pt;width:36pt;z-index:251664384;mso-width-relative:page;mso-height-relative:page;" coordsize="21600,21600" o:gfxdata="UEsDBAoAAAAAAIdO4kAAAAAAAAAAAAAAAAAEAAAAZHJzL1BLAwQUAAAACACHTuJAnGghftcAAAAJ&#10;AQAADwAAAGRycy9kb3ducmV2LnhtbE2PwU7DMBBE70j8g7VI3KjdBEIJcXoAFYljm164beIlCcR2&#10;FDtt4OtZTnDcmdHsm2K72EGcaAq9dxrWKwWCXONN71oNx2p3swERIjqDg3ek4YsCbMvLiwJz489u&#10;T6dDbAWXuJCjhi7GMZcyNB1ZDCs/kmPv3U8WI59TK82EZy63g0yUyqTF3vGHDkd66qj5PMxWQ90n&#10;R/zeVy/KPuzS+LpUH/Pbs9bXV2v1CCLSEv/C8IvP6FAyU+1nZ4IYNKQq4y2RjbsMBAfS+w0LtYYs&#10;uQVZFvL/gvIHUEsDBBQAAAAIAIdO4kDVgRJ04gEAAM8DAAAOAAAAZHJzL2Uyb0RvYy54bWytU0uO&#10;EzEQ3SNxB8t70kk0YWZa6cyCEDYIRho4QMWfbkv+yeVJJ6dBYschOA7iGpSdkJkBFgjRC3fZLj+/&#10;96q8vNk7y3YqoQm+47PJlDPlRZDG9x3/+GHz4oozzOAl2OBVxw8K+c3q+bPlGFs1D0OwUiVGIB7b&#10;MXZ8yDm2TYNiUA5wEqLytKlDcpBpmvpGJhgJ3dlmPp2+bMaQZExBKERaXR83+aria61Efq81qsxs&#10;x4lbrmOq47aMzWoJbZ8gDkacaMA/sHBgPF16hlpDBnafzG9QzogUMOg8EcE1QWsjVNVAambTX9Tc&#10;DRBV1ULmYDzbhP8PVrzb3SZmJNWOMw+OSvT905dvXz+zi+LNGLGllLt4m04zpLAI3evkyp8ksH31&#10;83D2U+0zE7R4sbikGnEmaGt+fTm7qn43D4djwvxGBcdK0PFE5aouwu4tZrqQUn+mlLswWCM3xto6&#10;Sf32lU1sB1TaTf0KYzryJM16Nnb8ejFfEA+gDtMWMoUukmb0fb3vyQl8DDyt35+AC7E14HAkUBFK&#10;GrTOZFXcgnZQIF97yfIhkq+eHgAvZJySnFlF76VENTODsX+TSeqsJ5GlLsdKlGgb5IGqeB+T6Qfy&#10;cVb5lh3qmmrJqcNLWz6eV6SHd7j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xoIX7XAAAACQEA&#10;AA8AAAAAAAAAAQAgAAAAIgAAAGRycy9kb3ducmV2LnhtbFBLAQIUABQAAAAIAIdO4kDVgRJ04gEA&#10;AM8DAAAOAAAAAAAAAAEAIAAAACYBAABkcnMvZTJvRG9jLnhtbFBLBQYAAAAABgAGAFkBAAB6BQAA&#10;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594360</wp:posOffset>
                </wp:positionV>
                <wp:extent cx="457200" cy="297180"/>
                <wp:effectExtent l="4445" t="4445" r="14605" b="22225"/>
                <wp:wrapNone/>
                <wp:docPr id="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5" o:spid="_x0000_s1026" o:spt="1" style="position:absolute;left:0pt;margin-left:153pt;margin-top:46.8pt;height:23.4pt;width:36pt;z-index:251665408;mso-width-relative:page;mso-height-relative:page;" coordsize="21600,21600" o:gfxdata="UEsDBAoAAAAAAIdO4kAAAAAAAAAAAAAAAAAEAAAAZHJzL1BLAwQUAAAACACHTuJA/YbyV9gAAAAK&#10;AQAADwAAAGRycy9kb3ducmV2LnhtbE2PwU7DMAyG70i8Q2QkbizZOpWtNN0BNCSOW3fhljamLTRO&#10;1aRb4ekxJ3a0/en39+e72fXijGPoPGlYLhQIpNrbjhoNp3L/sAERoiFrek+o4RsD7Irbm9xk1l/o&#10;gOdjbASHUMiMhjbGIZMy1C06ExZ+QOLbhx+diTyOjbSjuXC46+VKqVQ60xF/aM2Azy3WX8fJaai6&#10;1cn8HMpX5bb7JL7N5ef0/qL1/d1SPYGIOMd/GP70WR0Kdqr8RDaIXkOiUu4SNWyTFAQDyeOGFxWT&#10;a7UGWeTyukLxC1BLAwQUAAAACACHTuJAmJ80Z+MBAADPAwAADgAAAGRycy9lMm9Eb2MueG1srVNL&#10;jhMxEN0jcQfLe9KdFmFmWunMghA2CEaa4QAV291tyT+5POnkNEjsOATHQVyDshMyM8ACIXrhLtvl&#10;5/delZfXe2vYTkXU3nV8Pqs5U054qd3Q8Y93mxeXnGECJ8F4pzp+UMivV8+fLafQqsaP3kgVGYE4&#10;bKfQ8TGl0FYVilFZwJkPytFm76OFRNM4VDLCROjWVE1dv6omH2WIXihEWl0fN/mq4Pe9EulD36NK&#10;zHScuKUyxjJu81itltAOEcKoxYkG/AMLC9rRpWeoNSRg91H/BmW1iB59n2bC28r3vRaqaCA18/oX&#10;NbcjBFW0kDkYzjbh/4MV73c3kWnZ8YYzB5ZK9P3Tl29fP7NF9mYK2FLKbbiJpxlSmIXu+2jznySw&#10;ffHzcPZT7RMTtPhycUE14kzQVnN1Mb8sflcPh0PE9FZ5y3LQ8UjlKi7C7h0mupBSf6bku9AbLTfa&#10;mDKJw/a1iWwHVNpN+TJjOvIkzTg2dfxq0SyIB1CH9QYShTaQZnRDue/JCXwMXJfvT8CZ2BpwPBIo&#10;CDkNWquTym5BOyqQb5xk6RDIV0cPgGcyVknOjKL3kqOSmUCbv8kkdcaRyFyXYyVytPXyQFW8D1EP&#10;I/k4L3zzDnVNseTU4bktH88L0sM7XP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YbyV9gAAAAK&#10;AQAADwAAAAAAAAABACAAAAAiAAAAZHJzL2Rvd25yZXYueG1sUEsBAhQAFAAAAAgAh07iQJifNGfj&#10;AQAAzwMAAA4AAAAAAAAAAQAgAAAAJwEAAGRycy9lMm9Eb2MueG1sUEsFBgAAAAAGAAYAWQEAAHwF&#10;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457200" cy="297180"/>
                <wp:effectExtent l="4445" t="4445" r="14605" b="22225"/>
                <wp:wrapNone/>
                <wp:docPr id="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6" o:spid="_x0000_s1026" o:spt="1" style="position:absolute;left:0pt;margin-left:72pt;margin-top:7.8pt;height:23.4pt;width:36pt;z-index:251662336;mso-width-relative:page;mso-height-relative:page;" coordsize="21600,21600" o:gfxdata="UEsDBAoAAAAAAIdO4kAAAAAAAAAAAAAAAAAEAAAAZHJzL1BLAwQUAAAACACHTuJAtZXLsdYAAAAJ&#10;AQAADwAAAGRycy9kb3ducmV2LnhtbE2PQU+EMBCF7yb+h2ZMvLktiESRsgfNmnjcZS/eCh0BpVNC&#10;yy766x1Peps38/Lme+V2daM44RwGTxqSjQKB1Ho7UKfhWO9u7kGEaMia0RNq+MIA2+ryojSF9Wfa&#10;4+kQO8EhFAqjoY9xKqQMbY/OhI2fkPj27mdnIsu5k3Y2Zw53o0yVyqUzA/GH3kz41GP7eVichmZI&#10;j+Z7X78o97C7ja9r/bG8PWt9fZWoRxAR1/hnhl98RoeKmRq/kA1iZJ1l3CXycJeDYEOa5LxoNORp&#10;BrIq5f8G1Q9QSwMEFAAAAAgAh07iQI3pLXfiAQAAzwMAAA4AAABkcnMvZTJvRG9jLnhtbK1TS44T&#10;MRDdI3EHy3vSnUDm00pnFoSwQTDSDAeo2O5uS/7J5Uknp0FixyE4DuIalJ2Q+bFAiF64y3b5+b1X&#10;5cXVzhq2VRG1dy2fTmrOlBNeate3/PPt+tUFZ5jASTDeqZbvFfKr5csXizE0auYHb6SKjEAcNmNo&#10;+ZBSaKoKxaAs4MQH5Wiz89FComnsKxlhJHRrqlldn1WjjzJELxQira4Om3xZ8LtOifSp61AlZlpO&#10;3FIZYxk3eayWC2j6CGHQ4kgD/oGFBe3o0hPUChKwu6ifQVktokffpYnwtvJdp4UqGkjNtH6i5maA&#10;oIoWMgfDySb8f7Di4/Y6Mi1b/pozB5ZK9PPLtx/fv7Kz7M0YsKGUm3AdjzOkMAvdddHmP0lgu+Ln&#10;/uSn2iUmaPHN/JxqxJmgrdnl+fSi+F3dHw4R03vlLctByyOVq7gI2w+Y6EJK/Z2S70JvtFxrY8ok&#10;9pu3JrItUGnX5cuM6cijNOPY2PLL+WxOPIA6rDOQKLSBNKPry32PTuBD4Lp8fwLOxFaAw4FAQchp&#10;0FidVHYLmkGBfOckS/tAvjp6ADyTsUpyZhS9lxyVzATa/E0mqTOOROa6HCqRo42Xe6riXYi6H8jH&#10;aeGbd6hriiXHDs9t+XBekO7f4f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ZXLsdYAAAAJAQAA&#10;DwAAAAAAAAABACAAAAAiAAAAZHJzL2Rvd25yZXYueG1sUEsBAhQAFAAAAAgAh07iQI3pLXfiAQAA&#10;zwMAAA4AAAAAAAAAAQAgAAAAJQEAAGRycy9lMm9Eb2MueG1sUEsFBgAAAAAGAAYAWQEAAHkFAAAA&#10;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198120</wp:posOffset>
                </wp:positionV>
                <wp:extent cx="114300" cy="594360"/>
                <wp:effectExtent l="4445" t="4445" r="14605" b="10795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94360"/>
                        </a:xfrm>
                        <a:prstGeom prst="leftBrace">
                          <a:avLst>
                            <a:gd name="adj1" fmla="val 4333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7" o:spid="_x0000_s1026" o:spt="87" type="#_x0000_t87" style="position:absolute;left:0pt;margin-left:225pt;margin-top:15.6pt;height:46.8pt;width:9pt;z-index:251661312;mso-width-relative:page;mso-height-relative:page;" filled="f" coordsize="21600,21600" o:gfxdata="UEsDBAoAAAAAAIdO4kAAAAAAAAAAAAAAAAAEAAAAZHJzL1BLAwQUAAAACACHTuJACZsUiNsAAAAK&#10;AQAADwAAAGRycy9kb3ducmV2LnhtbE2PTU/DMAyG70j8h8hIXBBLUspUlaY7IE2CHUAbH2evNW21&#10;JilNtpX9+pkTHG0/ev28xWKyvTjQGDrvDOiZAkGu8nXnGgPvb8vbDESI6GrsvSMDPxRgUV5eFJjX&#10;/ujWdNjERnCICzkaaGMccilD1ZLFMPMDOb59+dFi5HFsZD3ikcNtLxOl5tJi5/hDiwM9tlTtNntr&#10;IH7ol2o6+W9cPn+qJ32zWr/uVsZcX2n1ACLSFP9g+NVndSjZaev3rg6iN5DeK+4SDdzpBAQD6Tzj&#10;xZbJJM1AloX8X6E8A1BLAwQUAAAACACHTuJAwS8QJwYCAAD4AwAADgAAAGRycy9lMm9Eb2MueG1s&#10;rVNLjtQwEN0jcQfLezpJf2aYqNMjQTNsEIw0cIBqf5Ig/2R7Ot07dogzsGPJHeA2I8EtKLtDTwMb&#10;hPDCKafKVe+9ci0vd1qRrfCht6ah1aSkRBhmeW/ahr55ffXoMSUhguGgrBEN3YtAL1cPHywHV4up&#10;7aziwhNMYkI9uIZ2Mbq6KALrhIYwsU4YdErrNUQ8+rbgHgbMrlUxLcuzYrCeO2+ZCAH/rg9Ousr5&#10;pRQsvpIyiEhUQxFbzLvP+ybtxWoJdevBdT0bYcA/oNDQGyx6TLWGCOTW93+k0j3zNlgZJ8zqwkrZ&#10;M5E5IJuq/I3NTQdOZC4oTnBHmcL/S8tebq896XlDzykxoLFF395//v7uw93Hr3dfPpHzpNDgQo2B&#10;N+7aj6eAZqK7k16nLxIhu6zq/qiq2EXC8GdVzWclas/QtbiYz86y6sX9ZedDfC6sJsloqBIyPvHA&#10;EnOoYfsixKwsH/EBf1tRIrXCRm1BkfkM19jIk5jpacyixJVisOyYEa2fhVN6Y696pfJzUIYMDb1Y&#10;TBcIGvBRSgURTe1QpmDajCtY1fN0JV0Ovt08VZ4gHKSf11jsl7BUbw2hO8Rl1wF3J4A/M5zEvcMG&#10;GJwUmiBowSlRAgcrWRlbhF79TSSyUwbpptYdmpWsjeV7bPet833bodRVRpk8+LyyOOMopPd7es6Z&#10;7gd29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JmxSI2wAAAAoBAAAPAAAAAAAAAAEAIAAAACIA&#10;AABkcnMvZG93bnJldi54bWxQSwECFAAUAAAACACHTuJAwS8QJwYCAAD4AwAADgAAAAAAAAABACAA&#10;AAAqAQAAZHJzL2Uyb0RvYy54bWxQSwUGAAAAAAYABgBZAQAAo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198120</wp:posOffset>
                </wp:positionV>
                <wp:extent cx="114300" cy="594360"/>
                <wp:effectExtent l="4445" t="4445" r="14605" b="10795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94360"/>
                        </a:xfrm>
                        <a:prstGeom prst="leftBrace">
                          <a:avLst>
                            <a:gd name="adj1" fmla="val 4333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8" o:spid="_x0000_s1026" o:spt="87" type="#_x0000_t87" style="position:absolute;left:0pt;margin-left:135pt;margin-top:15.6pt;height:46.8pt;width:9pt;z-index:251660288;mso-width-relative:page;mso-height-relative:page;" filled="f" coordsize="21600,21600" o:gfxdata="UEsDBAoAAAAAAIdO4kAAAAAAAAAAAAAAAAAEAAAAZHJzL1BLAwQUAAAACACHTuJA3MEmQNoAAAAK&#10;AQAADwAAAGRycy9kb3ducmV2LnhtbE2PwU7DMAyG70i8Q2QkLmhLUhBUpekOSJNgB9AG4+w1oa3W&#10;OKXJtsLTY05wtP3p9/eXi8n34ujG2AUyoOcKhKM62I4aA2+vy1kOIiYki30gZ+DLRVhU52clFjac&#10;aO2Om9QIDqFYoIE2paGQMtat8xjnYXDEt48wekw8jo20I5443PcyU+pWeuyIP7Q4uIfW1fvNwRtI&#10;W/1cT9/hE5dP7+pRX63WL/uVMZcXWt2DSG5KfzD86rM6VOy0CweyUfQGsjvFXZKBa52BYCDLc17s&#10;mMxucpBVKf9XqH4AUEsDBBQAAAAIAIdO4kAcqT3XBgIAAPgDAAAOAAAAZHJzL2Uyb0RvYy54bWyt&#10;U82O0zAQviPxDpbvNEl/VrtR05WgLBcEKy08wDS2EyP/yfY27Y0b4hm4ceQdlrdZCd6CsRu6BS4I&#10;4YMzzoxnvu8bz/JypxXZch+kNQ2tJiUl3LSWSdM19O2bqyfnlIQIhoGyhjd0zwO9XD1+tBxczae2&#10;t4pxTzCJCfXgGtrH6OqiCG3PNYSJddygU1ivIeLRdwXzMGB2rYppWZ4Vg/XMedvyEPDv+uCkq5xf&#10;CN7G10IEHolqKGKLefd536S9WC2h7jy4XrYjDPgHFBqkwaLHVGuIQG69/COVlq23wYo4aa0urBCy&#10;5ZkDsqnK39jc9OB45oLiBHeUKfy/tO2r7bUnkjUUG2VAY4u+ffjy/f3H+09f7+8+k/Ok0OBCjYE3&#10;7tqPp4BmorsTXqcvEiG7rOr+qCrfRdLiz6qaz0rUvkXX4mI+O8uqFw+XnQ/xBbeaJKOhiov41EOb&#10;mEMN25chZmXZiA/Yu4oSoRU2aguKzGe4xkaexExPYxYlrhSDZceMaP0snNIbeyWVys9BGTI09GIx&#10;XSBowEcpFEQ0tUOZgukyrmCVZOlKuhx8t3mmPEE4SD+vsdgvYaneGkJ/iMuuA+6eA3tuGIl7hw0w&#10;OCk0QdCcUaI4DlayMrYIUv1NJLJTBumm1h2alayNZXts963zsutR6iqjTB58XlmccRTS+z0950wP&#10;A7v6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zBJkDaAAAACgEAAA8AAAAAAAAAAQAgAAAAIgAA&#10;AGRycy9kb3ducmV2LnhtbFBLAQIUABQAAAAIAIdO4kAcqT3XBgIAAPgDAAAOAAAAAAAAAAEAIAAA&#10;ACkBAABkcnMvZTJvRG9jLnhtbFBLBQYAAAAABgAGAFkBAACh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198120</wp:posOffset>
                </wp:positionV>
                <wp:extent cx="114300" cy="594360"/>
                <wp:effectExtent l="4445" t="4445" r="14605" b="10795"/>
                <wp:wrapNone/>
                <wp:docPr id="9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94360"/>
                        </a:xfrm>
                        <a:prstGeom prst="leftBrace">
                          <a:avLst>
                            <a:gd name="adj1" fmla="val 4333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9" o:spid="_x0000_s1026" o:spt="87" type="#_x0000_t87" style="position:absolute;left:0pt;margin-left:54pt;margin-top:15.6pt;height:46.8pt;width:9pt;z-index:251659264;mso-width-relative:page;mso-height-relative:page;" filled="f" coordsize="21600,21600" o:gfxdata="UEsDBAoAAAAAAIdO4kAAAAAAAAAAAAAAAAAEAAAAZHJzL1BLAwQUAAAACACHTuJAgeZm59kAAAAK&#10;AQAADwAAAGRycy9kb3ducmV2LnhtbE2PQU/DMAyF70j8h8hIXNCWtKCpKk13QJoEO4A2YGevCW21&#10;xilNthV+Pe5p3Pzsp+fvFcvRdeJkh9B60pDMFQhLlTct1Ro+3lezDESISAY7T1bDjw2wLK+vCsyN&#10;P9PGnraxFhxCIUcNTYx9LmWoGuswzH1viW9ffnAYWQ61NAOeOdx1MlVqIR22xB8a7O1TY6vD9ug0&#10;xM/ktRp//TeuXnbqOblbb94Oa61vbxL1CCLaMV7MMOEzOpTMtPdHMkF0rFXGXaKG+yQFMRnSBS/2&#10;0/CQgSwL+b9C+QdQSwMEFAAAAAgAh07iQNIqyjgFAgAA+AMAAA4AAABkcnMvZTJvRG9jLnhtbK1T&#10;S44TMRDdI3EHy3vS3fmMSCudkSAMGwQjDRyg4k93I/9ke9LJjh3iDOxYcge4zUhwC8pOkwmwQQgv&#10;3OWuctV7r1yry71WZCd86K1paDUpKRGGWd6btqFvXl89ekxJiGA4KGtEQw8i0Mv1wwerwdViajur&#10;uPAEk5hQD66hXYyuLorAOqEhTKwTBp3Seg0Rj74tuIcBs2tVTMvyohis585bJkLAv5ujk65zfikF&#10;i6+kDCIS1VDEFvPu875Ne7FeQd16cF3PRhjwDyg09AaLnlJtIAK59f0fqXTPvA1WxgmzurBS9kxk&#10;DsimKn9jc9OBE5kLihPcSabw/9Kyl7trT3re0CUlBjS26Nv7z9/ffbj7+PXuyyeyTAoNLtQYeOOu&#10;/XgKaCa6e+l1+iIRss+qHk6qin0kDH9W1XxWovYMXYvlfHaRVS/uLzsf4nNhNUlGQ5WQ8YkHlphD&#10;DbsXIWZl+YgP+NuKEqkVNmoHisxnuMZGnsVMz2MWJa4Ug2XHjGj9LJzSG3vVK5WfgzJkQD0W0wWC&#10;BnyUUkFEUzuUKZg24wpW9TxdSZeDb7dPlScIB+nnNRb7JSzV20DojnHZdcTdCeDPDCfx4LABBieF&#10;JghacEqUwMFKVsYWoVd/E4nslEG6qXXHZiVra/kB233rfN92KHWVUSYPPq8szjgK6f2en3Om+4Fd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B5mbn2QAAAAoBAAAPAAAAAAAAAAEAIAAAACIAAABk&#10;cnMvZG93bnJldi54bWxQSwECFAAUAAAACACHTuJA0irKOAUCAAD4AwAADgAAAAAAAAABACAAAAAo&#10;AQAAZHJzL2Uyb0RvYy54bWxQSwUGAAAAAAYABgBZAQAAnw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</w:p>
    <w:p w:rsidR="006B6A95" w:rsidRDefault="004808C1">
      <w:pPr>
        <w:pStyle w:val="1"/>
        <w:snapToGrid w:val="0"/>
        <w:spacing w:line="500" w:lineRule="exact"/>
        <w:ind w:firstLineChars="300" w:firstLine="8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276860</wp:posOffset>
                </wp:positionV>
                <wp:extent cx="457200" cy="297180"/>
                <wp:effectExtent l="4445" t="4445" r="14605" b="22225"/>
                <wp:wrapNone/>
                <wp:docPr id="6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10" o:spid="_x0000_s1026" o:spt="1" style="position:absolute;left:0pt;margin-left:72pt;margin-top:21.8pt;height:23.4pt;width:36pt;z-index:251663360;mso-width-relative:page;mso-height-relative:page;" coordsize="21600,21600" o:gfxdata="UEsDBAoAAAAAAIdO4kAAAAAAAAAAAAAAAAAEAAAAZHJzL1BLAwQUAAAACACHTuJAfhLqVdcAAAAJ&#10;AQAADwAAAGRycy9kb3ducmV2LnhtbE2PQU+DQBCF7yb+h82YeLO7UEIssvSgqUmPLb30tsAIKDtL&#10;2KXF/nrHkx7fm5c338u3ix3EBSffO9IQrRQIpNo1PbUaTuXu6RmED4YaMzhCDd/oYVvc3+Uma9yV&#10;Dng5hlZwCfnMaOhCGDMpfd2hNX7lRiS+fbjJmsByamUzmSuX20HGSqXSmp74Q2dGfO2w/jrOVkPV&#10;xydzO5Tvym5267Bfys/5/Kb140OkXkAEXMJfGH7xGR0KZqrcTI0XA+sk4S1BQ7JOQXAgjlI2Kg0b&#10;lYAscvl/QfEDUEsDBBQAAAAIAIdO4kB0F1PX4QEAANADAAAOAAAAZHJzL2Uyb0RvYy54bWytU0uO&#10;EzEQ3SNxB8t70t0RmU8rnVkQwgbBSAMHqNjubkv+yeVJJ6dBYschOA7iGpSdIZkBFgjRC3eVXX5V&#10;71V5ebO3hu1URO1dx5tZzZlywkvtho5//LB5ccUZJnASjHeq4weF/Gb1/NlyCq2a+9EbqSIjEIft&#10;FDo+phTaqkIxKgs480E5Oux9tJDIjUMlI0yEbk01r+uLavJRhuiFQqTd9fGQrwp+3yuR3vc9qsRM&#10;x6m2VNZY1m1eq9US2iFCGLV4KAP+oQoL2lHSE9QaErD7qH+DslpEj75PM+Ft5fteC1U4EJum/oXN&#10;3QhBFS4kDoaTTPj/YMW73W1kWnb8gjMHllr0/dOXb18/s6aIMwVsKeYu3EaSKntIZma676PNf+LA&#10;9kXQw0lQtU9M0ObLxSU1iTNBR/Pry+aqYFbnyyFieqO8ZdnoeKR+FRlh9xYTJaTQnyE5F3qj5UYb&#10;U5w4bF+ZyHZAvd2UL7eTrjwJM45NHb9ezBdUB9CI9QYSmTYQaXRDyffkBj4Grsv3J+Bc2BpwPBZQ&#10;EI7jZHVSWS1oRwXytZMsHQIJ6+gF8FyMVZIzo+jBZKtEJtDmbyKJnXFE8tyJbG29PFAb70PUw0g6&#10;NqXefEJjUyR5GPE8l4/9gnR+iK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hLqVdcAAAAJAQAA&#10;DwAAAAAAAAABACAAAAAiAAAAZHJzL2Rvd25yZXYueG1sUEsBAhQAFAAAAAgAh07iQHQXU9fhAQAA&#10;0AMAAA4AAAAAAAAAAQAgAAAAJgEAAGRycy9lMm9Eb2MueG1sUEsFBgAAAAAGAAYAWQEAAHkFAAAA&#10;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宋体" w:hAnsi="宋体" w:cs="宋体" w:hint="eastAsia"/>
          <w:kern w:val="0"/>
          <w:sz w:val="28"/>
          <w:szCs w:val="28"/>
        </w:rPr>
        <w:t>天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</w:t>
      </w:r>
      <w:r>
        <w:rPr>
          <w:rFonts w:ascii="宋体" w:hAnsi="宋体" w:cs="宋体" w:hint="eastAsia"/>
          <w:kern w:val="0"/>
          <w:sz w:val="28"/>
          <w:szCs w:val="28"/>
        </w:rPr>
        <w:t>地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</w:t>
      </w:r>
      <w:r>
        <w:rPr>
          <w:rFonts w:ascii="宋体" w:hAnsi="宋体" w:cs="宋体" w:hint="eastAsia"/>
          <w:kern w:val="0"/>
          <w:sz w:val="28"/>
          <w:szCs w:val="28"/>
        </w:rPr>
        <w:t>人</w:t>
      </w:r>
    </w:p>
    <w:p w:rsidR="006B6A95" w:rsidRDefault="006B6A95" w:rsidP="00FB198A">
      <w:pPr>
        <w:pStyle w:val="1"/>
        <w:snapToGrid w:val="0"/>
        <w:spacing w:line="500" w:lineRule="exact"/>
        <w:ind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</w:p>
    <w:p w:rsidR="006B6A95" w:rsidRDefault="004808C1">
      <w:pPr>
        <w:spacing w:line="5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读儿歌，找出本课学过的生字，画“○”。</w:t>
      </w:r>
    </w:p>
    <w:p w:rsidR="006B6A95" w:rsidRDefault="004808C1">
      <w:pPr>
        <w:spacing w:line="5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我的好妈妈，下班回到家，劳动了一天，多么辛苦呀，</w:t>
      </w:r>
      <w:proofErr w:type="gramStart"/>
      <w:r>
        <w:rPr>
          <w:rFonts w:hint="eastAsia"/>
          <w:sz w:val="28"/>
          <w:szCs w:val="28"/>
        </w:rPr>
        <w:t>妈妈妈妈</w:t>
      </w:r>
      <w:proofErr w:type="gramEnd"/>
      <w:r>
        <w:rPr>
          <w:rFonts w:hint="eastAsia"/>
          <w:sz w:val="28"/>
          <w:szCs w:val="28"/>
        </w:rPr>
        <w:t>快坐下，</w:t>
      </w:r>
      <w:proofErr w:type="gramStart"/>
      <w:r>
        <w:rPr>
          <w:rFonts w:hint="eastAsia"/>
          <w:sz w:val="28"/>
          <w:szCs w:val="28"/>
        </w:rPr>
        <w:t>妈妈妈妈</w:t>
      </w:r>
      <w:proofErr w:type="gramEnd"/>
      <w:r>
        <w:rPr>
          <w:rFonts w:hint="eastAsia"/>
          <w:sz w:val="28"/>
          <w:szCs w:val="28"/>
        </w:rPr>
        <w:t>快坐下，请喝一杯茶，让我亲亲你吧，让我亲亲你吧，我的好妈妈，我的好妈妈。</w:t>
      </w:r>
    </w:p>
    <w:p w:rsidR="006B6A95" w:rsidRDefault="004808C1">
      <w:pPr>
        <w:spacing w:line="5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大公鸡，喔喔啼，天天叫我早早起。风不吹，树不摇，鸟儿也不叫，好宝宝要睡觉，眼睛闭闭好。</w:t>
      </w:r>
      <w:r>
        <w:rPr>
          <w:rFonts w:hint="eastAsia"/>
          <w:sz w:val="28"/>
          <w:szCs w:val="28"/>
        </w:rPr>
        <w:t xml:space="preserve"> </w:t>
      </w:r>
    </w:p>
    <w:p w:rsidR="006B6A95" w:rsidRDefault="006B6A95">
      <w:pPr>
        <w:spacing w:line="500" w:lineRule="exact"/>
        <w:ind w:firstLine="570"/>
        <w:rPr>
          <w:sz w:val="28"/>
          <w:szCs w:val="28"/>
        </w:rPr>
      </w:pPr>
    </w:p>
    <w:p w:rsidR="006B6A95" w:rsidRDefault="006B6A95">
      <w:pPr>
        <w:pStyle w:val="1"/>
        <w:snapToGrid w:val="0"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6A95" w:rsidRDefault="006B6A95">
      <w:pPr>
        <w:pStyle w:val="1"/>
        <w:snapToGrid w:val="0"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6A95" w:rsidRDefault="006B6A95">
      <w:pPr>
        <w:pStyle w:val="1"/>
        <w:snapToGrid w:val="0"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6A95" w:rsidRDefault="006B6A95">
      <w:pPr>
        <w:pStyle w:val="1"/>
        <w:snapToGrid w:val="0"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6A95" w:rsidRDefault="006B6A95">
      <w:pPr>
        <w:pStyle w:val="1"/>
        <w:snapToGrid w:val="0"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6A95" w:rsidRDefault="006B6A95">
      <w:pPr>
        <w:pStyle w:val="1"/>
        <w:snapToGrid w:val="0"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6A95" w:rsidRDefault="006B6A95">
      <w:pPr>
        <w:pStyle w:val="1"/>
        <w:snapToGrid w:val="0"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6A95" w:rsidRDefault="006B6A95">
      <w:pPr>
        <w:pStyle w:val="1"/>
        <w:snapToGrid w:val="0"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6A95" w:rsidRDefault="006B6A95">
      <w:pPr>
        <w:pStyle w:val="1"/>
        <w:snapToGrid w:val="0"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6A95" w:rsidRDefault="006B6A95">
      <w:pPr>
        <w:pStyle w:val="1"/>
        <w:snapToGrid w:val="0"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6A95" w:rsidRDefault="006B6A95">
      <w:pPr>
        <w:pStyle w:val="1"/>
        <w:snapToGrid w:val="0"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6A95" w:rsidRDefault="006B6A95">
      <w:pPr>
        <w:pStyle w:val="1"/>
        <w:snapToGrid w:val="0"/>
        <w:spacing w:line="500" w:lineRule="exact"/>
        <w:ind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FB198A" w:rsidRDefault="00FB198A">
      <w:pPr>
        <w:pStyle w:val="1"/>
        <w:snapToGrid w:val="0"/>
        <w:spacing w:line="50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6A95" w:rsidRDefault="004808C1">
      <w:pPr>
        <w:pStyle w:val="1"/>
        <w:snapToGrid w:val="0"/>
        <w:spacing w:line="500" w:lineRule="exact"/>
        <w:ind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答案：</w:t>
      </w:r>
    </w:p>
    <w:p w:rsidR="006B6A95" w:rsidRDefault="004808C1">
      <w:pPr>
        <w:pStyle w:val="1"/>
        <w:snapToGrid w:val="0"/>
        <w:spacing w:line="500" w:lineRule="exact"/>
        <w:ind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</w:t>
      </w:r>
      <w:r>
        <w:rPr>
          <w:rFonts w:ascii="宋体" w:hAnsi="宋体" w:cs="宋体" w:hint="eastAsia"/>
          <w:kern w:val="0"/>
          <w:sz w:val="28"/>
          <w:szCs w:val="28"/>
        </w:rPr>
        <w:t>略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</w:p>
    <w:p w:rsidR="006B6A95" w:rsidRDefault="004808C1">
      <w:pPr>
        <w:pStyle w:val="1"/>
        <w:snapToGrid w:val="0"/>
        <w:spacing w:line="500" w:lineRule="exact"/>
        <w:ind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</w:t>
      </w:r>
      <w:r>
        <w:rPr>
          <w:rFonts w:ascii="宋体" w:hAnsi="宋体" w:cs="宋体" w:hint="eastAsia"/>
          <w:kern w:val="0"/>
          <w:sz w:val="28"/>
          <w:szCs w:val="28"/>
        </w:rPr>
        <w:t>天空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天气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土地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大地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人口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人们</w:t>
      </w:r>
    </w:p>
    <w:p w:rsidR="006B6A95" w:rsidRDefault="004808C1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我</w:t>
      </w:r>
    </w:p>
    <w:p w:rsidR="006B6A95" w:rsidRDefault="006B6A95"/>
    <w:sectPr w:rsidR="006B6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848C6"/>
    <w:rsid w:val="00337CDA"/>
    <w:rsid w:val="00412B01"/>
    <w:rsid w:val="004808C1"/>
    <w:rsid w:val="006B6A95"/>
    <w:rsid w:val="00FB198A"/>
    <w:rsid w:val="2848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wjf</dc:creator>
  <cp:lastModifiedBy>lifanghong</cp:lastModifiedBy>
  <cp:revision>6</cp:revision>
  <dcterms:created xsi:type="dcterms:W3CDTF">2016-08-16T09:39:00Z</dcterms:created>
  <dcterms:modified xsi:type="dcterms:W3CDTF">2016-08-17T00:43:00Z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