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二年级上册词语单(我会写的生字</w:t>
      </w:r>
      <w:r>
        <w:rPr>
          <w:rFonts w:ascii="楷体" w:hAnsi="楷体" w:eastAsia="楷体"/>
          <w:b/>
          <w:sz w:val="30"/>
          <w:szCs w:val="30"/>
        </w:rPr>
        <w:t>)</w:t>
      </w:r>
      <w:r>
        <w:rPr>
          <w:rFonts w:hint="eastAsia" w:ascii="楷体" w:hAnsi="楷体" w:eastAsia="楷体" w:cs="宋体"/>
          <w:b/>
          <w:sz w:val="30"/>
          <w:szCs w:val="30"/>
          <w:u w:val="single"/>
        </w:rPr>
        <w:t xml:space="preserve">               </w:t>
      </w:r>
    </w:p>
    <w:p>
      <w:pPr>
        <w:spacing w:line="360" w:lineRule="auto"/>
        <w:jc w:val="center"/>
        <w:rPr>
          <w:rFonts w:ascii="楷体" w:hAnsi="楷体" w:eastAsia="楷体"/>
          <w:b/>
          <w:color w:val="0070C0"/>
          <w:sz w:val="44"/>
          <w:szCs w:val="44"/>
          <w:shd w:val="clear" w:color="FFFFFF" w:fill="D9D9D9"/>
        </w:rPr>
      </w:pPr>
      <w:r>
        <w:rPr>
          <w:rFonts w:hint="eastAsia" w:ascii="楷体" w:hAnsi="楷体" w:eastAsia="楷体"/>
          <w:b/>
          <w:color w:val="0070C0"/>
          <w:sz w:val="44"/>
          <w:szCs w:val="44"/>
          <w:shd w:val="clear" w:color="FFFFFF" w:fill="D9D9D9"/>
        </w:rPr>
        <w:t>第一单元</w:t>
      </w:r>
    </w:p>
    <w:p>
      <w:pPr>
        <w:spacing w:line="360" w:lineRule="auto"/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课文</w:t>
      </w:r>
      <w:r>
        <w:rPr>
          <w:rFonts w:ascii="楷体" w:hAnsi="楷体" w:eastAsia="楷体"/>
          <w:b/>
          <w:sz w:val="24"/>
          <w:szCs w:val="24"/>
        </w:rPr>
        <w:t>1</w:t>
      </w:r>
      <w:r>
        <w:rPr>
          <w:rFonts w:hint="eastAsia" w:ascii="楷体" w:hAnsi="楷体" w:eastAsia="楷体"/>
          <w:b/>
          <w:sz w:val="24"/>
          <w:szCs w:val="24"/>
        </w:rPr>
        <w:t xml:space="preserve">  《小蝌蚪找妈妈》</w:t>
      </w:r>
      <w:r>
        <w:rPr>
          <w:rFonts w:ascii="楷体" w:hAnsi="楷体" w:eastAsia="楷体"/>
          <w:b/>
          <w:sz w:val="24"/>
          <w:szCs w:val="24"/>
        </w:rPr>
        <w:cr/>
      </w:r>
      <w:r>
        <w:rPr>
          <w:rFonts w:hint="eastAsia" w:ascii="楷体" w:hAnsi="楷体" w:eastAsia="楷体"/>
          <w:b/>
          <w:sz w:val="24"/>
          <w:szCs w:val="24"/>
        </w:rPr>
        <w:t>两（两天）（两月）（两个）（两次）     就（成就）（就近）（就是）（就业）</w:t>
      </w:r>
    </w:p>
    <w:p>
      <w:pPr>
        <w:spacing w:line="360" w:lineRule="auto"/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哪（哪儿）（哪里）（哪边）（哪个）     宽（宽大）（宽广）（宽度）（宽阔）</w:t>
      </w:r>
    </w:p>
    <w:p>
      <w:pPr>
        <w:spacing w:line="360" w:lineRule="auto"/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顶（头顶）（屋顶）（顶点）（顶角）     睛（眼睛）（火眼金睛）（画龙点睛）</w:t>
      </w:r>
    </w:p>
    <w:p>
      <w:pPr>
        <w:spacing w:line="360" w:lineRule="auto"/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肚（肚子）（肚皮）（肚量）（肚脐）     皮（果皮）（书皮）（树皮）（皮包）</w:t>
      </w:r>
    </w:p>
    <w:p>
      <w:pPr>
        <w:spacing w:line="360" w:lineRule="auto"/>
        <w:jc w:val="left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孩（孩子）（男孩）（女孩）（孩童）     跳（跳水）（跳高）（跳台）（跳远）</w:t>
      </w:r>
    </w:p>
    <w:p>
      <w:pPr>
        <w:spacing w:line="360" w:lineRule="auto"/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课文2  《我是什么》</w:t>
      </w:r>
    </w:p>
    <w:p>
      <w:pPr>
        <w:spacing w:line="360" w:lineRule="auto"/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变（改变）（变化）（变成）（变动）     极（极大）（极点）（北极）（太极）</w:t>
      </w:r>
    </w:p>
    <w:p>
      <w:pPr>
        <w:spacing w:line="360" w:lineRule="auto"/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片（叶片）（名片）（片子）（片头）     傍（傍晚）（傍午）（依山傍水）</w:t>
      </w:r>
    </w:p>
    <w:p>
      <w:pPr>
        <w:spacing w:line="360" w:lineRule="auto"/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海（海水）（大海）（海边）（海洋）     洋（海洋）（远洋）（太平洋）（洋流）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作（工作）（作业）（合作）（作用）     坏（坏人）（破坏）（坏事）（坏话）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给（不给）（送给）（分给）（带给）     带（带动）（带坏）（带走）（带来）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课文3  《植物妈妈有办法》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法（办法）（方法）（法国）（法人）     如（如果）（比如）（如何）（如今）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脚（手脚）（脚尖）（脚印）（脚本）     它（它们）（其它）（它山之石）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娃（娃娃）（男娃）（女娃）（娃儿）     她（她们）（她的）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毛（毛巾）（鸟毛）（毛笔）（毛衣）     更（更加）（更好）（更长）（更红）</w:t>
      </w:r>
    </w:p>
    <w:p>
      <w:pPr>
        <w:spacing w:line="360" w:lineRule="auto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知（知识）（知了）（知道）（知情）     识（识字）（认识）（意识）（识别）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池塘 脑袋 灰色 好哇 教书 捕食 欢迎 阿姨 宽广 乌龟 头顶 披着 打鼓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晒太阳 北极 傍晚 穿越 水滴 小溪 奔跑 海洋 坏人 淹没 冲毁 房屋 猜猜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植物 如果 成为 旅行 准备 纷纷 带刺 底下 炸开 离开 观察 知识 粗心 得到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手套 帽子 登山鞋 运动裤 地图 水壶 帐篷 指南针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句子</w:t>
      </w:r>
    </w:p>
    <w:p>
      <w:pPr>
        <w:numPr>
          <w:ilvl w:val="0"/>
          <w:numId w:val="2"/>
        </w:numPr>
        <w:spacing w:line="360" w:lineRule="auto"/>
        <w:rPr>
          <w:rFonts w:hint="eastAsia" w:ascii="楷体" w:hAnsi="楷体" w:eastAsia="楷体"/>
          <w:b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 w:val="0"/>
          <w:sz w:val="24"/>
          <w:szCs w:val="24"/>
          <w:lang w:val="en-US" w:eastAsia="zh-CN"/>
        </w:rPr>
        <w:t>有时候我很温和，有时候我很暴躁。 2.有时候我很开心，有时候我很难过。</w:t>
      </w:r>
    </w:p>
    <w:p>
      <w:pPr>
        <w:numPr>
          <w:ilvl w:val="0"/>
          <w:numId w:val="3"/>
        </w:numPr>
        <w:spacing w:line="360" w:lineRule="auto"/>
        <w:rPr>
          <w:rFonts w:hint="eastAsia" w:ascii="楷体" w:hAnsi="楷体" w:eastAsia="楷体"/>
          <w:b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 w:val="0"/>
          <w:sz w:val="24"/>
          <w:szCs w:val="24"/>
          <w:lang w:val="en-US" w:eastAsia="zh-CN"/>
        </w:rPr>
        <w:t>平常我在池子里睡觉，在小溪里散步，在江河里奔跑，在海洋里跳舞、唱歌、开大会。</w:t>
      </w:r>
    </w:p>
    <w:p>
      <w:pPr>
        <w:numPr>
          <w:ilvl w:val="0"/>
          <w:numId w:val="3"/>
        </w:numPr>
        <w:spacing w:line="360" w:lineRule="auto"/>
        <w:rPr>
          <w:rFonts w:hint="eastAsia" w:ascii="楷体" w:hAnsi="楷体" w:eastAsia="楷体"/>
          <w:b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 w:val="0"/>
          <w:sz w:val="24"/>
          <w:szCs w:val="24"/>
          <w:lang w:val="en-US" w:eastAsia="zh-CN"/>
        </w:rPr>
        <w:t>我在学校里学习，在家里写作业，在公园里玩。</w:t>
      </w:r>
    </w:p>
    <w:p>
      <w:pPr>
        <w:spacing w:line="360" w:lineRule="auto"/>
        <w:jc w:val="center"/>
        <w:rPr>
          <w:rFonts w:hint="eastAsia" w:ascii="楷体" w:hAnsi="楷体" w:eastAsia="楷体"/>
          <w:b/>
          <w:color w:val="0070C0"/>
          <w:sz w:val="44"/>
          <w:szCs w:val="44"/>
          <w:shd w:val="clear" w:color="FFFFFF" w:fill="D9D9D9"/>
        </w:rPr>
      </w:pP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sz w:val="24"/>
        </w:rPr>
        <w:pict>
          <v:shape id="_x0000_s1026" o:spid="_x0000_s1026" o:spt="202" type="#_x0000_t202" style="position:absolute;left:0pt;margin-left:175.1pt;margin-top:-33.7pt;height:33.75pt;width:158.25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楷体_GB2312" w:hAnsi="楷体_GB2312" w:eastAsia="楷体_GB2312" w:cs="楷体_GB2312"/>
                      <w:b/>
                      <w:bCs/>
                      <w:color w:val="0070C0"/>
                      <w:sz w:val="44"/>
                      <w:szCs w:val="44"/>
                      <w:shd w:val="clear" w:color="FFFFFF" w:fill="D9D9D9"/>
                      <w:lang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color w:val="0070C0"/>
                      <w:sz w:val="44"/>
                      <w:szCs w:val="44"/>
                      <w:shd w:val="clear" w:color="FFFFFF" w:fill="D9D9D9"/>
                      <w:lang w:eastAsia="zh-CN"/>
                    </w:rPr>
                    <w:t>第二单元</w:t>
                  </w:r>
                </w:p>
              </w:txbxContent>
            </v:textbox>
          </v:shape>
        </w:pict>
      </w:r>
      <w:r>
        <w:rPr>
          <w:rFonts w:hint="eastAsia" w:ascii="楷体" w:hAnsi="楷体" w:eastAsia="楷体"/>
          <w:b/>
          <w:sz w:val="24"/>
          <w:szCs w:val="24"/>
        </w:rPr>
        <w:t>识字1 《场景歌》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园（花园）（园林）（公园）（校园）      孔（孔雀）（桥孔）（面孔）（毛孔）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桥（大桥）（天桥）（孔桥）（石桥）      群（羊群）（群众）（群体）（人群）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队（军队）（队伍）（少先队）（队长）    旗（红旗）（队旗）（国旗）（彩旗）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铜（铜号）（铜钱）（铜牌）（铜鼓）      号（吹号）（号角）（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记号</w:t>
      </w:r>
      <w:r>
        <w:rPr>
          <w:rFonts w:hint="eastAsia" w:ascii="楷体" w:hAnsi="楷体" w:eastAsia="楷体"/>
          <w:b/>
          <w:sz w:val="24"/>
          <w:szCs w:val="24"/>
        </w:rPr>
        <w:t>）（句号）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领（带领）（领导）（领先）（引领）      巾（毛巾）（手巾）（头巾）（红领巾）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识字2《树之歌》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杨（杨树）（杨柳）（杨桃）（杨梅）      壮（壮大）（强壮）（壮士）（壮族）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桐（梧桐）（油桐）（泡桐）（桐城）      枫（枫树）（枫叶）（枫林）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松（松树）（松叶）（轻松）（松土）      柏（柏树）（松柏）（翠柏）（柏叶）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棉（棉花）（棉被）（棉衣）（木棉）      杉（水杉）（云杉）（杉木）（杉树）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化（变化）（美化）（化学）（活化石）    桂（桂花）（金桂）（桂林）（桂圆）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识字3 《拍手歌》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歌（歌曲）（唱歌）（歌声）（歌词）      丛（花丛）（树丛）（丛林）（草丛）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深（深处）（水深）（深红）（深浅）      处（到处）（处处）（处长）（短处）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六（六个）（六两）（六月）（六日）      熊（熊猫）（狗熊）（熊爪）（北极熊）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猫（小猫）（狸猫）（猫爪）（白猫）      九（九个）（九天）（九年）（九牛一毛）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 xml:space="preserve">朋（朋友）（猪朋狗友）               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sz w:val="24"/>
          <w:szCs w:val="24"/>
        </w:rPr>
        <w:t>友（友情）（友爱）（朋友）（友好）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识字4《田家四季歌》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季（季节）（四季）（春季）（月季）     吹（风吹）（吹牛）（吹走）（吹动）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肥（肥壮）（肥美）（肥肉）（肥猫）     农（农民）（农业）（农村）（农田）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忙（帮忙）（连忙）（急忙）（赶忙）     归（回归）（归来）（归还）（当归）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戴（爱戴）（穿戴）（佩戴）            辛（辛苦）（辛劳）（艰辛）（辛勤）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苦（苦瓜）（苦笑）（艰苦）（苦恼）     年（年轻）（新年）（青年）（过年）</w:t>
      </w:r>
    </w:p>
    <w:p>
      <w:pPr>
        <w:numPr>
          <w:ilvl w:val="0"/>
          <w:numId w:val="4"/>
        </w:numPr>
        <w:spacing w:line="360" w:lineRule="auto"/>
        <w:jc w:val="left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沙滩 一艘 军舰 帆船 稻草 公园 桥孔 翠竹 队员 铜号</w:t>
      </w:r>
    </w:p>
    <w:p>
      <w:pPr>
        <w:numPr>
          <w:ilvl w:val="0"/>
          <w:numId w:val="4"/>
        </w:numPr>
        <w:spacing w:line="360" w:lineRule="auto"/>
        <w:jc w:val="left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梧桐 手掌 枫叶 松柏 装修 桦树 耐心 守护 新疆 银杏 水杉 化石 桂花</w:t>
      </w:r>
    </w:p>
    <w:p>
      <w:pPr>
        <w:numPr>
          <w:ilvl w:val="0"/>
          <w:numId w:val="4"/>
        </w:numPr>
        <w:spacing w:line="360" w:lineRule="auto"/>
        <w:jc w:val="left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世界 孔雀 锦鸡 雄鹰 飞翔 大雁 丛林 深处 猛虎 百灵鸟 休息</w:t>
      </w:r>
    </w:p>
    <w:p>
      <w:pPr>
        <w:numPr>
          <w:ilvl w:val="0"/>
          <w:numId w:val="4"/>
        </w:numPr>
        <w:spacing w:line="360" w:lineRule="auto"/>
        <w:jc w:val="left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四季 蝴蝶 麦田 禾苗 桑树 化肥 农田 回归 爱戴 场所 谷粒 虽然 辛苦 知了</w:t>
      </w:r>
    </w:p>
    <w:p>
      <w:pPr>
        <w:numPr>
          <w:ilvl w:val="0"/>
          <w:numId w:val="4"/>
        </w:numPr>
        <w:spacing w:line="360" w:lineRule="auto"/>
        <w:jc w:val="left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十年树木，百年树人。  树高百尺，叶落归根。  树无根不长，人无志不立。</w:t>
      </w:r>
    </w:p>
    <w:p>
      <w:pPr>
        <w:spacing w:line="360" w:lineRule="auto"/>
        <w:rPr>
          <w:rFonts w:hint="eastAsia" w:ascii="楷体" w:hAnsi="楷体" w:eastAsia="楷体"/>
          <w:b/>
          <w:sz w:val="24"/>
          <w:szCs w:val="24"/>
        </w:rPr>
      </w:pP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课文4  《曹冲称象》</w:t>
      </w:r>
      <w:r>
        <w:rPr>
          <w:sz w:val="24"/>
        </w:rPr>
        <w:pict>
          <v:shape id="_x0000_s1028" o:spid="_x0000_s1028" o:spt="202" type="#_x0000_t202" style="position:absolute;left:0pt;margin-left:175.1pt;margin-top:-33.7pt;height:33.75pt;width:158.2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楷体_GB2312" w:hAnsi="楷体_GB2312" w:eastAsia="楷体_GB2312" w:cs="楷体_GB2312"/>
                      <w:b/>
                      <w:bCs/>
                      <w:color w:val="0070C0"/>
                      <w:sz w:val="44"/>
                      <w:szCs w:val="44"/>
                      <w:shd w:val="clear" w:color="FFFFFF" w:fill="D9D9D9"/>
                      <w:lang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color w:val="0070C0"/>
                      <w:sz w:val="44"/>
                      <w:szCs w:val="44"/>
                      <w:shd w:val="clear" w:color="FFFFFF" w:fill="D9D9D9"/>
                      <w:lang w:eastAsia="zh-CN"/>
                    </w:rPr>
                    <w:t>第三单元</w:t>
                  </w:r>
                </w:p>
              </w:txbxContent>
            </v:textbox>
          </v:shape>
        </w:pic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称（称象）（名称）（简称）（自称）     柱（柱子）（支柱）（脊柱）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底（底下）（树底）（床底）（脚底）     杆（杆秤）（杠杆）（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笔杆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秤（杆秤）（秤盘）（秤砣）（天平秤）   做（做工）（做事）（做人）（做法）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岁（岁月）（岁数）（几岁）（十岁）     站（站立）（站台）（车站）（站长）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船（小船）（轮船）（船上）（船板）     然（自然）（然后）（突然）（忽然）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课文5 《玲玲的画》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画（画画）（油画）（画家）（画花）     幅（幅度）（波幅）（横幅）（篇幅）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评（评奖）（讲评）（评语）（评论）     奖（奖品）（奖状）（评奖）（奖金）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候（时候）（候鸟）（气候）（问候）     报（报告）（报纸）（汇报）（上报）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另（另外）（另类）（另行）（另收）     及（及时）（及格）（迫不及待）（及时）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拿（拿花）（拿给）（不拿）（拿去）     并（合并）（并排）（并列）（并且）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课文6 《一封信》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封（信封）（封条）（封口）（封路）    信（写信）（自信）（信息）（信件）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今（今天）（今年）（如今）（今后）    写（写字）（书写）（写法）（写作）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支（支柱）（支持）（支出）（开支）    圆（圆珠笔）（圆形）（圆心）（团圆）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珠（珠江）（珍珠）（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珠宝</w:t>
      </w:r>
      <w:r>
        <w:rPr>
          <w:rFonts w:hint="eastAsia" w:ascii="楷体" w:hAnsi="楷体" w:eastAsia="楷体"/>
          <w:b/>
          <w:sz w:val="24"/>
          <w:szCs w:val="24"/>
        </w:rPr>
        <w:t>）（珠子）    笔（毛笔）（笔直）（笔尖）（笔杆）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灯（开灯）（电灯）（台灯）（灯光）    电（电话）（水电）（电工）（电视）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课文7  《妈妈睡了》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哄（哄骗）（哄劝）（哄人）           先（先生）（先后）（先进）（少先队）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闭（关闭）（封闭）（倒闭）（闭口）    脸（笑脸）（脸面）（脸上）（脸蛋）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事（事情）（故事）（好事）（农事）    沉（沉重）（沉着）（下沉）（沉船）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发（发现）（发表）（开发）（发芽）    窗（窗口）（窗台）（开窗）（窗户）</w:t>
      </w:r>
    </w:p>
    <w:p>
      <w:pPr>
        <w:numPr>
          <w:ilvl w:val="0"/>
          <w:numId w:val="5"/>
        </w:numPr>
        <w:spacing w:line="360" w:lineRule="auto"/>
        <w:jc w:val="both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姓曹 称重 官员 树根 柱子 议论 重量 笔杆 大秤 砍掉 细线 停止 </w:t>
      </w:r>
    </w:p>
    <w:p>
      <w:pPr>
        <w:numPr>
          <w:ilvl w:val="0"/>
          <w:numId w:val="5"/>
        </w:numPr>
        <w:spacing w:line="360" w:lineRule="auto"/>
        <w:jc w:val="both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玲玲 详细 一幅 评奖 催促 喇叭 弄脏 报纸 另外 及格 懒惰 并且 糟糕</w:t>
      </w:r>
    </w:p>
    <w:p>
      <w:pPr>
        <w:numPr>
          <w:ilvl w:val="0"/>
          <w:numId w:val="5"/>
        </w:numPr>
        <w:spacing w:line="360" w:lineRule="auto"/>
        <w:jc w:val="both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一封 削苹果 汤锅 朝着 刮走 胡子 修理 冷水 肩膀 团结 重来 完整 一束 鲜花</w:t>
      </w:r>
    </w:p>
    <w:p>
      <w:pPr>
        <w:numPr>
          <w:ilvl w:val="0"/>
          <w:numId w:val="5"/>
        </w:numPr>
        <w:spacing w:line="360" w:lineRule="auto"/>
        <w:jc w:val="both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哄着 领先 关闭 紧张 红润 等等 呼吸 发夹 粘住 汗水 额头 沙发 乏力</w:t>
      </w:r>
    </w:p>
    <w:p>
      <w:pPr>
        <w:numPr>
          <w:ilvl w:val="0"/>
          <w:numId w:val="5"/>
        </w:numPr>
        <w:spacing w:line="360" w:lineRule="auto"/>
        <w:jc w:val="both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sz w:val="24"/>
        </w:rPr>
        <w:pict>
          <v:shape id="_x0000_s1029" o:spid="_x0000_s1029" o:spt="202" type="#_x0000_t202" style="position:absolute;left:0pt;margin-left:-5.65pt;margin-top:17.15pt;height:94.5pt;width:403.5pt;z-index:2516602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 w:ascii="楷体_GB2312" w:hAnsi="楷体_GB2312" w:eastAsia="楷体_GB2312" w:cs="楷体_GB2312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sz w:val="24"/>
                      <w:szCs w:val="24"/>
                      <w:lang w:eastAsia="zh-CN"/>
                    </w:rPr>
                    <w:t>句子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 w:ascii="楷体_GB2312" w:hAnsi="楷体_GB2312" w:eastAsia="楷体_GB2312" w:cs="楷体_GB2312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sz w:val="24"/>
                      <w:szCs w:val="24"/>
                      <w:lang w:eastAsia="zh-CN"/>
                    </w:rPr>
                    <w:t>老师一边说，一边拿着笔在纸上写。</w:t>
                  </w: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sz w:val="24"/>
                      <w:szCs w:val="24"/>
                      <w:lang w:eastAsia="zh-CN"/>
                    </w:rPr>
                    <w:t>小鸟一边飞，一边叫。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 w:ascii="楷体_GB2312" w:hAnsi="楷体_GB2312" w:eastAsia="楷体_GB2312" w:cs="楷体_GB2312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sz w:val="24"/>
                      <w:szCs w:val="24"/>
                      <w:lang w:eastAsia="zh-CN"/>
                    </w:rPr>
                    <w:t>大象又高又大，身子像一堵墙。</w:t>
                  </w: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 湖水又清又亮，湖面像一面镜子。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 w:ascii="楷体_GB2312" w:hAnsi="楷体_GB2312" w:eastAsia="楷体_GB2312" w:cs="楷体_GB2312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sz w:val="24"/>
                      <w:szCs w:val="24"/>
                      <w:lang w:val="en-US" w:eastAsia="zh-CN"/>
                    </w:rPr>
                    <w:t>我喜欢上美术课，更喜欢自由画画。  我喜欢小狗，更喜欢小猫。</w:t>
                  </w:r>
                </w:p>
              </w:txbxContent>
            </v:textbox>
          </v:shape>
        </w:pic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弹钢琴 练舞蹈 唱京戏 画图画 捏泥人 下围棋 滚铁环 荡秋千 滑滑梯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楷体" w:hAnsi="楷体" w:eastAsia="楷体"/>
          <w:b/>
          <w:sz w:val="24"/>
          <w:szCs w:val="24"/>
        </w:rPr>
      </w:pP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课文8  《古诗二首》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楼（楼房）（高楼）（楼上）（下楼）    依（依靠）（依然）（依旧）（依山傍水）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sz w:val="24"/>
        </w:rPr>
        <w:pict>
          <v:shape id="_x0000_s1032" o:spid="_x0000_s1032" o:spt="202" type="#_x0000_t202" style="position:absolute;left:0pt;margin-left:175.1pt;margin-top:-80.5pt;height:33.75pt;width:158.2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楷体_GB2312" w:hAnsi="楷体_GB2312" w:eastAsia="楷体_GB2312" w:cs="楷体_GB2312"/>
                      <w:b/>
                      <w:bCs/>
                      <w:color w:val="0070C0"/>
                      <w:sz w:val="44"/>
                      <w:szCs w:val="44"/>
                      <w:shd w:val="clear" w:color="FFFFFF" w:fill="D9D9D9"/>
                      <w:lang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color w:val="0070C0"/>
                      <w:sz w:val="44"/>
                      <w:szCs w:val="44"/>
                      <w:shd w:val="clear" w:color="FFFFFF" w:fill="D9D9D9"/>
                      <w:lang w:eastAsia="zh-CN"/>
                    </w:rPr>
                    <w:t>第四单元</w:t>
                  </w:r>
                </w:p>
              </w:txbxContent>
            </v:textbox>
          </v:shape>
        </w:pict>
      </w:r>
      <w:r>
        <w:rPr>
          <w:rFonts w:hint="eastAsia" w:ascii="楷体" w:hAnsi="楷体" w:eastAsia="楷体"/>
          <w:b/>
          <w:sz w:val="24"/>
          <w:szCs w:val="24"/>
        </w:rPr>
        <w:t>尽（尽头）（尽量）（尽力）（尽心）    黄（黄山）（黄河）（金黄）（黄色）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层（楼层）（层次）（云层）（层面）    照（照常）（照明）（光照）（照相）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炉（火炉）（香炉）（炉灶）（炉具）    烟（烟火）（烟花）（烟草）（香烟）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挂（牵挂）（挂念）（挂失）（挂号）    川（山川）（冰川）（川水）（川口）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课文9  《黄山奇石》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南（南部）（南极）（南瓜）（南方）    部（部队）（北部）（部分）（部门）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些（一些）（这些）（那些）（哪些）    巨（巨石）（巨大）（巨人）（巨星）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位（个位）（座位）（单位）（地位）    每（每天）（每位）（每个）（每条）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升（上升）（升旗）（升起）（升降）    闪（闪电）（闪光）（闪开）（闪烁）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狗（小狗）（狼狗）（土狗）（猪狗不如）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课文10  《日月潭》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名（名字）（名片）（名人）（出名）    胜（名胜古迹）（胜利）（战胜）（取胜）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迹（古迹）（字迹）（水迹）（足迹）    央（中央）（央求）（央及）（央告）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丽（美丽）（秀丽）（华丽）（艳丽）    华（中华）（年华）（精华）（华北）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展（发展）（展现）（展示）（展望）    现（现在）（发现）（呈现）（出现）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披（披肩）（披风）（披上）（披露）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课文11 《葡萄沟》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份（月份）（年份）（身份）（省份）    坡（山坡）（坡地）（爬坡）（陡坡）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枝（树枝）（枝叶）（枝条）（松枝）    起（起来）（起床）（起立）（升起）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客（客人）（客气）（请客）（做客）    老（老乡）（老师）（老人）（老年）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收（收下）（丰收）（收放）（收手）    城（城市）（城区）（长城）（京城）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市（市长）（市民）（上市）（城市）    利（胜利）（利用）（锋利）（利息）</w:t>
      </w:r>
    </w:p>
    <w:p>
      <w:pPr>
        <w:numPr>
          <w:ilvl w:val="0"/>
          <w:numId w:val="6"/>
        </w:numPr>
        <w:spacing w:line="360" w:lineRule="auto"/>
        <w:jc w:val="both"/>
        <w:rPr>
          <w:rFonts w:hint="eastAsia" w:ascii="楷体" w:hAnsi="楷体" w:eastAsia="楷体"/>
          <w:b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 w:val="0"/>
          <w:sz w:val="24"/>
          <w:szCs w:val="24"/>
          <w:lang w:val="en-US" w:eastAsia="zh-CN"/>
        </w:rPr>
        <w:t>楼房 依赖 尽头 欲求 无穷 楼层 瀑布 香炉 烟花 遥远 山川</w:t>
      </w:r>
    </w:p>
    <w:p>
      <w:pPr>
        <w:numPr>
          <w:ilvl w:val="0"/>
          <w:numId w:val="6"/>
        </w:numPr>
        <w:spacing w:line="360" w:lineRule="auto"/>
        <w:jc w:val="both"/>
        <w:rPr>
          <w:rFonts w:hint="eastAsia" w:ascii="楷体" w:hAnsi="楷体" w:eastAsia="楷体"/>
          <w:b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 w:val="0"/>
          <w:sz w:val="24"/>
          <w:szCs w:val="24"/>
          <w:lang w:val="en-US" w:eastAsia="zh-CN"/>
        </w:rPr>
        <w:t>闻名 景区 外省 部队 秀丽 尤其 仙石 巨大 一位 著名 形状</w:t>
      </w:r>
    </w:p>
    <w:p>
      <w:pPr>
        <w:numPr>
          <w:ilvl w:val="0"/>
          <w:numId w:val="6"/>
        </w:numPr>
        <w:spacing w:line="360" w:lineRule="auto"/>
        <w:jc w:val="both"/>
        <w:rPr>
          <w:rFonts w:hint="eastAsia" w:ascii="楷体" w:hAnsi="楷体" w:eastAsia="楷体"/>
          <w:b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 w:val="0"/>
          <w:sz w:val="24"/>
          <w:szCs w:val="24"/>
          <w:lang w:val="en-US" w:eastAsia="zh-CN"/>
        </w:rPr>
        <w:t>潭水 湖面 围绕 茂盛 围住 胜利 中央 小岛 中华 面纱 童话 仙境 引领 客人</w:t>
      </w:r>
    </w:p>
    <w:p>
      <w:pPr>
        <w:numPr>
          <w:ilvl w:val="0"/>
          <w:numId w:val="6"/>
        </w:numPr>
        <w:spacing w:line="360" w:lineRule="auto"/>
        <w:jc w:val="both"/>
        <w:rPr>
          <w:rFonts w:hint="eastAsia" w:ascii="楷体" w:hAnsi="楷体" w:eastAsia="楷体"/>
          <w:b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 w:val="0"/>
          <w:sz w:val="24"/>
          <w:szCs w:val="24"/>
          <w:lang w:val="en-US" w:eastAsia="zh-CN"/>
        </w:rPr>
        <w:t>山沟 生产 雪梨 一份 树枝 搭车 清淡 不够 好坏  干净 留下 钉着 水分 味道</w:t>
      </w:r>
    </w:p>
    <w:p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sz w:val="24"/>
        </w:rPr>
        <w:pict>
          <v:shape id="_x0000_s1031" o:spid="_x0000_s1031" o:spt="202" type="#_x0000_t202" style="position:absolute;left:0pt;margin-left:-7.9pt;margin-top:20.85pt;height:76.35pt;width:491.25pt;z-index:25166950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 w:ascii="楷体_GB2312" w:hAnsi="楷体_GB2312" w:eastAsia="楷体_GB2312" w:cs="楷体_GB2312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sz w:val="24"/>
                      <w:szCs w:val="24"/>
                      <w:lang w:val="en-US" w:eastAsia="zh-CN"/>
                    </w:rPr>
                    <w:t>句子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 w:ascii="楷体_GB2312" w:hAnsi="楷体_GB2312" w:eastAsia="楷体_GB2312" w:cs="楷体_GB2312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sz w:val="24"/>
                      <w:szCs w:val="24"/>
                      <w:lang w:val="en-US" w:eastAsia="zh-CN"/>
                    </w:rPr>
                    <w:t>弯弯的月亮像小船。  红红的苹果像灯笼。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 w:ascii="楷体_GB2312" w:hAnsi="楷体_GB2312" w:eastAsia="楷体_GB2312" w:cs="楷体_GB2312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sz w:val="24"/>
                      <w:szCs w:val="24"/>
                      <w:lang w:val="en-US" w:eastAsia="zh-CN"/>
                    </w:rPr>
                    <w:t>操场上有的同学在跳高，有的同学在跑步。  课室里有的同学在看书，有的同学在写字。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30" o:spid="_x0000_s1030" o:spt="202" type="#_x0000_t202" style="position:absolute;left:0pt;margin-left:-7.9pt;margin-top:-1pt;height:30.8pt;width:462pt;z-index:25166336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numPr>
                      <w:ilvl w:val="0"/>
                      <w:numId w:val="7"/>
                    </w:numPr>
                    <w:rPr>
                      <w:rFonts w:hint="eastAsia" w:ascii="楷体_GB2312" w:hAnsi="楷体_GB2312" w:eastAsia="楷体_GB2312" w:cs="楷体_GB2312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sz w:val="24"/>
                      <w:szCs w:val="24"/>
                      <w:lang w:val="en-US" w:eastAsia="zh-CN"/>
                    </w:rPr>
                    <w:t>桂林山水甲天下。  上有天堂，下有苏杭。  五岳归来不看山，黄山归来不看岳。</w:t>
                  </w:r>
                </w:p>
              </w:txbxContent>
            </v:textbox>
          </v:shape>
        </w:pict>
      </w:r>
    </w:p>
    <w:p>
      <w:pPr>
        <w:spacing w:line="360" w:lineRule="auto"/>
        <w:jc w:val="center"/>
        <w:rPr>
          <w:rFonts w:ascii="楷体" w:hAnsi="楷体" w:eastAsia="楷体"/>
          <w:b/>
          <w:color w:val="0070C0"/>
          <w:sz w:val="44"/>
          <w:szCs w:val="44"/>
          <w:shd w:val="clear" w:color="FFFFFF" w:fill="D9D9D9"/>
        </w:rPr>
      </w:pPr>
      <w:r>
        <w:rPr>
          <w:rFonts w:hint="eastAsia" w:ascii="楷体" w:hAnsi="楷体" w:eastAsia="楷体"/>
          <w:b/>
          <w:color w:val="0070C0"/>
          <w:sz w:val="44"/>
          <w:szCs w:val="44"/>
          <w:shd w:val="clear" w:color="FFFFFF" w:fill="D9D9D9"/>
        </w:rPr>
        <w:t>第五单元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课文12  《坐井观天》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井（水井）（井口）（井沿）（井水）     观（观看）（观众）（观点）（乐观）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沿（边沿）（沿岸）（沿海）（沿江）     答（回答）（答案）（口答）（答题）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渴（口渴）（渴望）（渴求）（解渴）     喝（喝水）（喝酒）（喝醉）（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喝茶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话（说话）（讲话）（电话）（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对</w:t>
      </w:r>
      <w:r>
        <w:rPr>
          <w:rFonts w:hint="eastAsia" w:ascii="楷体" w:hAnsi="楷体" w:eastAsia="楷体"/>
          <w:b/>
          <w:sz w:val="24"/>
          <w:szCs w:val="24"/>
        </w:rPr>
        <w:t>话）     际（边际）（国际）（实际）（交际）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   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课文13  《寒号鸟》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面（面包）（平面）（上面）（水面）     阵（阵雨）（阵地）（上阵）（阵容）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朗（朗读）（开朗）（明朗）（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晴朗</w:t>
      </w:r>
      <w:r>
        <w:rPr>
          <w:rFonts w:hint="eastAsia" w:ascii="楷体" w:hAnsi="楷体" w:eastAsia="楷体"/>
          <w:b/>
          <w:sz w:val="24"/>
          <w:szCs w:val="24"/>
        </w:rPr>
        <w:t>）     枯（干枯）（枯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叶</w:t>
      </w:r>
      <w:r>
        <w:rPr>
          <w:rFonts w:hint="eastAsia" w:ascii="楷体" w:hAnsi="楷体" w:eastAsia="楷体"/>
          <w:b/>
          <w:sz w:val="24"/>
          <w:szCs w:val="24"/>
        </w:rPr>
        <w:t>）（枯树）（枯草）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却（冷却）（却步）（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了</w:t>
      </w:r>
      <w:r>
        <w:rPr>
          <w:rFonts w:hint="eastAsia" w:ascii="楷体" w:hAnsi="楷体" w:eastAsia="楷体"/>
          <w:b/>
          <w:sz w:val="24"/>
          <w:szCs w:val="24"/>
        </w:rPr>
        <w:t>却）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（退却）</w:t>
      </w:r>
      <w:r>
        <w:rPr>
          <w:rFonts w:hint="eastAsia" w:ascii="楷体" w:hAnsi="楷体" w:eastAsia="楷体"/>
          <w:b/>
          <w:sz w:val="24"/>
          <w:szCs w:val="24"/>
        </w:rPr>
        <w:t xml:space="preserve">     将（将来）（将军）（将近）（将要）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纷（纷飞）（缤纷）（纠纷）（纷争）     夜（夜晚）（深夜）（半夜）（夜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色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课文14  《我要的是葫芦》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棵（一棵树）（一棵草）               谢（谢谢）（感谢）（多谢）（谢绝）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想（想法）（想念）（思想）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楷体" w:hAnsi="楷体" w:eastAsia="楷体"/>
          <w:b/>
          <w:sz w:val="24"/>
          <w:szCs w:val="24"/>
        </w:rPr>
        <w:t xml:space="preserve">     盯（盯着）（盯住）（盯视）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言（语言）（言行）（言论）（发言）     邻（邻居）（邻国）（邻近）（邻里）</w:t>
      </w:r>
    </w:p>
    <w:p>
      <w:pPr>
        <w:spacing w:line="360" w:lineRule="auto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治（治病）（治理）（治水）（治安）     怪（奇怪）（怪事）（难怪）（怪物）</w:t>
      </w:r>
    </w:p>
    <w:p>
      <w:pPr>
        <w:spacing w:line="360" w:lineRule="auto"/>
        <w:rPr>
          <w:rFonts w:hint="eastAsia" w:ascii="楷体" w:hAnsi="楷体" w:eastAsia="楷体"/>
          <w:b/>
          <w:sz w:val="24"/>
          <w:szCs w:val="24"/>
        </w:rPr>
      </w:pPr>
    </w:p>
    <w:p>
      <w:pPr>
        <w:numPr>
          <w:ilvl w:val="0"/>
          <w:numId w:val="8"/>
        </w:numPr>
        <w:spacing w:line="360" w:lineRule="auto"/>
        <w:jc w:val="both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井沿 回答 口渴 喝水 说话 弄错 交际 大得很哪（na）抬头</w:t>
      </w:r>
    </w:p>
    <w:p>
      <w:pPr>
        <w:numPr>
          <w:ilvl w:val="0"/>
          <w:numId w:val="8"/>
        </w:numPr>
        <w:spacing w:line="360" w:lineRule="auto"/>
        <w:jc w:val="both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号叫 堵住 门缝 上当 喜鹊 晴朗 衔着 枯草 劝告 趁机 将来 </w:t>
      </w:r>
    </w:p>
    <w:p>
      <w:pPr>
        <w:numPr>
          <w:ilvl w:val="0"/>
          <w:numId w:val="0"/>
        </w:numPr>
        <w:spacing w:line="360" w:lineRule="auto"/>
        <w:ind w:firstLine="241" w:firstLineChars="100"/>
        <w:jc w:val="both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并且 腊月 狂吼 回复 哀号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3. 葫芦 藤条 谢谢 蚜虫 盯着 好啊 比赛 感谢 奇怪 慢慢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4.坐井观天  无边无际  东寻西找  天气暖和  太阳高照  寒风呼呼  得过且过  </w:t>
      </w:r>
    </w:p>
    <w:p>
      <w:pPr>
        <w:numPr>
          <w:ilvl w:val="0"/>
          <w:numId w:val="0"/>
        </w:numPr>
        <w:spacing w:line="360" w:lineRule="auto"/>
        <w:ind w:firstLine="241" w:firstLineChars="100"/>
        <w:jc w:val="both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寒冬腊月  大雪纷飞  自言自语  不言不语  只言片语  三言两语  千言万语</w:t>
      </w:r>
    </w:p>
    <w:p>
      <w:pPr>
        <w:numPr>
          <w:ilvl w:val="0"/>
          <w:numId w:val="0"/>
        </w:numPr>
        <w:spacing w:line="360" w:lineRule="auto"/>
        <w:ind w:firstLine="241" w:firstLineChars="100"/>
        <w:jc w:val="both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豪言壮语  少言寡语  甜言蜜语  刻舟求剑  不慌不忙</w:t>
      </w:r>
    </w:p>
    <w:p>
      <w:pPr>
        <w:numPr>
          <w:ilvl w:val="0"/>
          <w:numId w:val="9"/>
        </w:numPr>
        <w:spacing w:line="360" w:lineRule="auto"/>
        <w:jc w:val="both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天不过井口那么大，还用飞那么远吗？  天不过井口那么大，不用飞那么远。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  我一抬头就能看见天。   我一回到家就写作业。   我一进到课室就拿出书来看。</w:t>
      </w:r>
    </w:p>
    <w:p>
      <w:pPr>
        <w:numPr>
          <w:ilvl w:val="0"/>
          <w:numId w:val="9"/>
        </w:numPr>
        <w:tabs>
          <w:tab w:val="clear" w:pos="312"/>
        </w:tabs>
        <w:spacing w:line="360" w:lineRule="auto"/>
        <w:jc w:val="both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有几个虫子怕什么！  有几个虫子不可怕。</w:t>
      </w:r>
    </w:p>
    <w:p>
      <w:pPr>
        <w:numPr>
          <w:ilvl w:val="0"/>
          <w:numId w:val="0"/>
        </w:numPr>
        <w:spacing w:line="360" w:lineRule="auto"/>
        <w:ind w:firstLine="481"/>
        <w:jc w:val="both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叶上的虫还用治？  叶上的虫不用治。</w:t>
      </w:r>
    </w:p>
    <w:p>
      <w:pPr>
        <w:spacing w:line="360" w:lineRule="auto"/>
        <w:jc w:val="both"/>
        <w:rPr>
          <w:rFonts w:hint="eastAsia" w:ascii="楷体" w:hAnsi="楷体" w:eastAsia="楷体"/>
          <w:b/>
          <w:sz w:val="44"/>
          <w:szCs w:val="44"/>
        </w:rPr>
      </w:pPr>
    </w:p>
    <w:p>
      <w:pPr>
        <w:spacing w:line="360" w:lineRule="auto"/>
        <w:jc w:val="center"/>
        <w:rPr>
          <w:rFonts w:ascii="楷体" w:hAnsi="楷体" w:eastAsia="楷体"/>
          <w:b/>
          <w:color w:val="0070C0"/>
          <w:sz w:val="44"/>
          <w:szCs w:val="44"/>
          <w:shd w:val="clear" w:color="FFFFFF" w:fill="D9D9D9"/>
        </w:rPr>
      </w:pPr>
      <w:r>
        <w:rPr>
          <w:rFonts w:hint="eastAsia" w:ascii="楷体" w:hAnsi="楷体" w:eastAsia="楷体"/>
          <w:b/>
          <w:color w:val="0070C0"/>
          <w:sz w:val="44"/>
          <w:szCs w:val="44"/>
          <w:shd w:val="clear" w:color="FFFFFF" w:fill="D9D9D9"/>
        </w:rPr>
        <w:t>第六单元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课文15  《大禹治水》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洪（洪水）（洪亮）（洪灾）（防洪）     灾（水灾）（旱灾）（灾难）（灾情）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难（灾难）（难民）（难友）（逃难）     道（知道）（道路）（报道）（国道）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认（认真）（认识）（认路）（指认）     被（被子）（棉被）（被动）（被告）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业（作业）（工业）（农业）（行业）     产（产业）（生产）（产品）（产量）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课文16  《朱德的扁担》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 xml:space="preserve">扁（扁担）（扁豆）（压扁）    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楷体" w:hAnsi="楷体" w:eastAsia="楷体"/>
          <w:b/>
          <w:sz w:val="24"/>
          <w:szCs w:val="24"/>
        </w:rPr>
        <w:t xml:space="preserve"> 担（担子）（挑担）（扁担）（重担）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志（同志）（志向）（志愿）（志气）     伍（队伍）（入伍）（落伍）（退伍）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师（老师）（师长）（军师）（师父）     军（军队）（军人）（军长）（军车）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战（战士）（战胜）（挑战）（战术）     士（士气）（女士）（男士）（人士）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课文17 《难忘的泼水节》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忘（难忘）（忘记）（忘怀）（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淡</w:t>
      </w:r>
      <w:r>
        <w:rPr>
          <w:rFonts w:hint="eastAsia" w:ascii="楷体" w:hAnsi="楷体" w:eastAsia="楷体"/>
          <w:b/>
          <w:sz w:val="24"/>
          <w:szCs w:val="24"/>
        </w:rPr>
        <w:t>忘）     泼（泼水）（泼洒）（活泼）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（泼皮）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度（度过）（坡度）（高度）（气度）     龙（龙船）（龙头）（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龙珠</w:t>
      </w:r>
      <w:r>
        <w:rPr>
          <w:rFonts w:hint="eastAsia" w:ascii="楷体" w:hAnsi="楷体" w:eastAsia="楷体"/>
          <w:b/>
          <w:sz w:val="24"/>
          <w:szCs w:val="24"/>
        </w:rPr>
        <w:t>）（恐龙）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炮（炮声）（炮火）（大炮）（炮兵）     穿（穿着）（穿过）（穿戴）（穿孔）</w:t>
      </w:r>
    </w:p>
    <w:p>
      <w:pPr>
        <w:spacing w:line="360" w:lineRule="auto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向（方向）（走向）（向上）（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朝</w:t>
      </w:r>
      <w:r>
        <w:rPr>
          <w:rFonts w:hint="eastAsia" w:ascii="楷体" w:hAnsi="楷体" w:eastAsia="楷体"/>
          <w:b/>
          <w:sz w:val="24"/>
          <w:szCs w:val="24"/>
        </w:rPr>
        <w:t>向）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1.洪水 防洪 毒蛇  毒害 灾难 火灾 猛兽 凶猛 继续 连续 农业 农民</w:t>
      </w:r>
    </w:p>
    <w:p>
      <w:pPr>
        <w:numPr>
          <w:ilvl w:val="0"/>
          <w:numId w:val="0"/>
        </w:numPr>
        <w:spacing w:line="360" w:lineRule="auto"/>
        <w:ind w:firstLine="241" w:firstLineChars="100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伤害 仍然 消退 认识 教训 被动 恢复 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2.姓朱 品德 扁担 同志  恩泽 队伍 敌人 抽出 陡峭 困难 打仗 心疼 材料 敬爱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3.泼水 民族 欢度 敲着 龙船 驶过 笑容 踩着 铺满 盛满 银碗 祝福 健康 长寿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4.毒蛇猛兽 千千万万 安居乐业 山高路陡 火红火红 笑容满面 健康长寿 各种各样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5.轿车 救护车 摩托车 消防车 渔船 货船 游轮 科学考察船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sz w:val="24"/>
        </w:rPr>
        <w:pict>
          <v:shape id="_x0000_s1056" o:spid="_x0000_s1056" o:spt="87" type="#_x0000_t87" style="position:absolute;left:0pt;margin-left:355.85pt;margin-top:18pt;height:33.75pt;width:5.95pt;z-index:258156544;mso-width-relative:page;mso-height-relative:page;" fillcolor="#FFFFFF" filled="t" stroked="t" coordsize="21600,21600" adj="1800,10800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4"/>
        </w:rPr>
        <w:pict>
          <v:shape id="_x0000_s1055" o:spid="_x0000_s1055" o:spt="202" type="#_x0000_t202" style="position:absolute;left:0pt;margin-left:367.1pt;margin-top:11.25pt;height:43.5pt;width:81.1pt;z-index:25807974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nán（难过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）</w:t>
                  </w:r>
                </w:p>
                <w:p>
                  <w:pP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nàn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（灾难）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54" o:spid="_x0000_s1054" o:spt="202" type="#_x0000_t202" style="position:absolute;left:0pt;margin-left:244.85pt;margin-top:14.25pt;height:43.5pt;width:86.25pt;z-index:25685401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gān（干净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）</w:t>
                  </w:r>
                </w:p>
                <w:p>
                  <w:pP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gàn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（干活）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53" o:spid="_x0000_s1053" o:spt="87" type="#_x0000_t87" style="position:absolute;left:0pt;margin-left:235.85pt;margin-top:19.5pt;height:33.75pt;width:5.95pt;z-index:256021504;mso-width-relative:page;mso-height-relative:page;" fillcolor="#FFFFFF" filled="t" stroked="t" coordsize="21600,21600" adj="1800,10800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6.有志者事竟成。——《后汉书》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  志当存高远。——《诫外生书》       干                  难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  有志不在年高。——《传家宝》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sz w:val="24"/>
        </w:rPr>
        <w:pict>
          <v:shape id="_x0000_s1045" o:spid="_x0000_s1045" o:spt="202" type="#_x0000_t202" style="position:absolute;left:0pt;margin-left:365.6pt;margin-top:10.8pt;height:43.5pt;width:81pt;z-index:25288294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hǎo（好人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）</w:t>
                  </w:r>
                </w:p>
                <w:p>
                  <w:pP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hào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（好客）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37" o:spid="_x0000_s1037" o:spt="87" type="#_x0000_t87" style="position:absolute;left:0pt;margin-left:358.1pt;margin-top:19.05pt;height:33.75pt;width:5.95pt;z-index:251734016;mso-width-relative:page;mso-height-relative:page;" fillcolor="#FFFFFF" filled="t" stroked="t" coordsize="21600,21600" adj="1800,10800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4"/>
        </w:rPr>
        <w:pict>
          <v:shape id="_x0000_s1044" o:spid="_x0000_s1044" o:spt="202" type="#_x0000_t202" style="position:absolute;left:0pt;margin-left:247.85pt;margin-top:13.05pt;height:43.5pt;width:86.25pt;z-index:25248972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zhǒng（种子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）</w:t>
                  </w:r>
                </w:p>
                <w:p>
                  <w:pP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zhòng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（种田）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43" o:spid="_x0000_s1043" o:spt="87" type="#_x0000_t87" style="position:absolute;left:0pt;margin-left:239.6pt;margin-top:17.55pt;height:33.75pt;width:5.95pt;z-index:252096512;mso-width-relative:page;mso-height-relative:page;" fillcolor="#FFFFFF" filled="t" stroked="t" coordsize="21600,21600" adj="1800,10800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4"/>
        </w:rPr>
        <w:pict>
          <v:shape id="_x0000_s1042" o:spid="_x0000_s1042" o:spt="202" type="#_x0000_t202" style="position:absolute;left:0pt;margin-left:145.85pt;margin-top:10.8pt;height:43.5pt;width:69.85pt;z-index:25205043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pū（铺路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）</w:t>
                  </w:r>
                </w:p>
                <w:p>
                  <w:pP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pù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（床铺）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34" o:spid="_x0000_s1034" o:spt="87" type="#_x0000_t87" style="position:absolute;left:0pt;margin-left:136.85pt;margin-top:16.05pt;height:33.75pt;width:5.95pt;z-index:251687936;mso-width-relative:page;mso-height-relative:page;" fillcolor="#FFFFFF" filled="t" stroked="t" coordsize="21600,21600" adj="1800,10800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4"/>
        </w:rPr>
        <w:pict>
          <v:shape id="_x0000_s1038" o:spid="_x0000_s1038" o:spt="202" type="#_x0000_t202" style="position:absolute;left:0pt;margin-left:28.85pt;margin-top:10.8pt;height:43.5pt;width:84.85pt;z-index:2517350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shèng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（盛开）</w:t>
                  </w:r>
                </w:p>
                <w:p>
                  <w:pP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chéng（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盛饭）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33" o:spid="_x0000_s1033" o:spt="87" type="#_x0000_t87" style="position:absolute;left:0pt;margin-left:19.1pt;margin-top:18.3pt;height:33.75pt;width:5.95pt;z-index:251672576;mso-width-relative:page;mso-height-relative:page;" fillcolor="#FFFFFF" filled="t" stroked="t" coordsize="21600,21600" adj="1800,10800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7.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  <w:lang w:eastAsia="zh-CN"/>
        </w:rPr>
        <w:t>盛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                  铺               种                  好</w:t>
      </w:r>
    </w:p>
    <w:p>
      <w:pPr>
        <w:spacing w:line="360" w:lineRule="auto"/>
        <w:rPr>
          <w:rFonts w:hint="eastAsia" w:ascii="楷体" w:hAnsi="楷体" w:eastAsia="楷体"/>
          <w:b/>
          <w:sz w:val="24"/>
          <w:szCs w:val="24"/>
        </w:rPr>
      </w:pPr>
      <w:r>
        <w:rPr>
          <w:sz w:val="24"/>
        </w:rPr>
        <w:pict>
          <v:shape id="_x0000_s1052" o:spid="_x0000_s1052" o:spt="202" type="#_x0000_t202" style="position:absolute;left:0pt;margin-left:370.1pt;margin-top:15pt;height:43.5pt;width:77.3pt;z-index:25558220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háo（号叫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）</w:t>
                  </w:r>
                </w:p>
                <w:p>
                  <w:pP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hào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（号码）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36" o:spid="_x0000_s1036" o:spt="87" type="#_x0000_t87" style="position:absolute;left:0pt;margin-left:361.85pt;margin-top:18pt;height:33.75pt;width:5.95pt;z-index:251718656;mso-width-relative:page;mso-height-relative:page;" fillcolor="#FFFFFF" filled="t" stroked="t" coordsize="21600,21600" adj="1800,10800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4"/>
        </w:rPr>
        <w:pict>
          <v:shape id="_x0000_s1050" o:spid="_x0000_s1050" o:spt="87" type="#_x0000_t87" style="position:absolute;left:0pt;margin-left:244.1pt;margin-top:21.75pt;height:33.75pt;width:5.95pt;z-index:253523968;mso-width-relative:page;mso-height-relative:page;" fillcolor="#FFFFFF" filled="t" stroked="t" coordsize="21600,21600" adj="1800,10800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4"/>
        </w:rPr>
        <w:pict>
          <v:shape id="_x0000_s1051" o:spid="_x0000_s1051" o:spt="202" type="#_x0000_t202" style="position:absolute;left:0pt;margin-left:251.6pt;margin-top:15pt;height:43.5pt;width:86.25pt;z-index:25435648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jiāo（教书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）</w:t>
                  </w:r>
                </w:p>
                <w:p>
                  <w:pP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jiào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（教室）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49" o:spid="_x0000_s1049" o:spt="202" type="#_x0000_t202" style="position:absolute;left:0pt;margin-left:139.1pt;margin-top:15pt;height:43.5pt;width:84.85pt;z-index:25308467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chóng（重来）</w:t>
                  </w:r>
                </w:p>
                <w:p>
                  <w:pP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zhòng（重量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48" o:spid="_x0000_s1048" o:spt="87" type="#_x0000_t87" style="position:absolute;left:0pt;margin-left:129.35pt;margin-top:18pt;height:33.75pt;width:5.95pt;z-index:253006848;mso-width-relative:page;mso-height-relative:page;" fillcolor="#FFFFFF" filled="t" stroked="t" coordsize="21600,21600" adj="1800,10800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4"/>
        </w:rPr>
        <w:pict>
          <v:shape id="_x0000_s1046" o:spid="_x0000_s1046" o:spt="202" type="#_x0000_t202" style="position:absolute;left:0pt;margin-left:26.6pt;margin-top:15.75pt;height:43.5pt;width:84.85pt;z-index:25296076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fēn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（分开）</w:t>
                  </w:r>
                </w:p>
                <w:p>
                  <w:pP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fèn（水分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47" o:spid="_x0000_s1047" o:spt="87" type="#_x0000_t87" style="position:absolute;left:0pt;margin-left:16.85pt;margin-top:21pt;height:33.75pt;width:5.95pt;z-index:252976128;mso-width-relative:page;mso-height-relative:page;" fillcolor="#FFFFFF" filled="t" stroked="t" coordsize="21600,21600" adj="1800,10800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</w:p>
    <w:p>
      <w:pPr>
        <w:spacing w:line="360" w:lineRule="auto"/>
        <w:jc w:val="both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  <w:lang w:eastAsia="zh-CN"/>
        </w:rPr>
        <w:t>分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                 重                 教                  号</w:t>
      </w:r>
    </w:p>
    <w:p>
      <w:pPr>
        <w:spacing w:line="360" w:lineRule="auto"/>
        <w:jc w:val="center"/>
        <w:rPr>
          <w:rFonts w:ascii="楷体" w:hAnsi="楷体" w:eastAsia="楷体"/>
          <w:b/>
          <w:color w:val="0070C0"/>
          <w:sz w:val="44"/>
          <w:szCs w:val="44"/>
          <w:shd w:val="clear" w:color="FFFFFF" w:fill="D9D9D9"/>
        </w:rPr>
      </w:pPr>
      <w:r>
        <w:rPr>
          <w:rFonts w:hint="eastAsia" w:ascii="楷体" w:hAnsi="楷体" w:eastAsia="楷体"/>
          <w:b/>
          <w:color w:val="0070C0"/>
          <w:sz w:val="44"/>
          <w:szCs w:val="44"/>
          <w:shd w:val="clear" w:color="FFFFFF" w:fill="D9D9D9"/>
        </w:rPr>
        <w:t>第七单元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课文18  《古诗二首》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危（危险）（危难）（危机）（危及）     敢（勇敢）（敢于）（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胆</w:t>
      </w:r>
      <w:r>
        <w:rPr>
          <w:rFonts w:hint="eastAsia" w:ascii="楷体" w:hAnsi="楷体" w:eastAsia="楷体"/>
          <w:b/>
          <w:sz w:val="24"/>
          <w:szCs w:val="24"/>
        </w:rPr>
        <w:t>敢）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惊（惊喜）（惊吓）（惊奇）（惊讶）     阴（阴天）（阴雨）（阴凉）（阴山）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似（相似）（似乎）（疑似）            野（野花）（野外）（田野）（野心）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苍（苍天）（苍翠）（苍白）（苍老）     茫（苍茫）（白茫茫）（迷茫）（茫然）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课文19 《雾在哪里》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于（于是）（处于）（对于）（由于）     论（讨论）（言论）（议论）（争论）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岸（海岸）（岸边）（沿岸）（口岸）     屋（房屋）（屋子）（草屋）（屋顶）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切（亲切）（关切）（急切）（一切）     久（长久）（久远）（持久）（永久）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散（散心）（散步）（散学）（散会）     步（脚步）（步子）（步兵）（进步）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课文20  《雪孩子》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唱（唱歌）（欢唱）（合唱）（唱片）     赶（赶忙）（赶快）（赶车）（赶紧）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旺（兴旺）（旺火）（旺季）（旺盛）     旁（旁边）（旁人）（旁白）（两旁）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浑（浑身）（浑浊）（浑厚）（浑实）     谁（谁的）（谁家）（谁说）（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是谁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轻（年轻）（轻松）（轻重）（轻放）     汽（汽车）（汽油）（水汽）（汽船）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课文21  《狐假虎威》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食（食物）（食品）（食用）（粮食）     物（物体）（植物）（动物）（礼物）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眼（眼珠）（眼球）（眼睛）（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眼眉</w:t>
      </w:r>
      <w:r>
        <w:rPr>
          <w:rFonts w:hint="eastAsia" w:ascii="楷体" w:hAnsi="楷体" w:eastAsia="楷体"/>
          <w:b/>
          <w:sz w:val="24"/>
          <w:szCs w:val="24"/>
        </w:rPr>
        <w:t>）     爷（爷爷）（老爷）（大爷）（少爷）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爪（爪子）（鸡爪）（猫爪）（熊爪）     神（神话）（精神）（神奇）（神气）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活（活动）（生活）（灵活）（活力）     猪（小猪）（猪肉）（猪头）（猪毛）</w:t>
      </w:r>
    </w:p>
    <w:p>
      <w:pPr>
        <w:numPr>
          <w:ilvl w:val="0"/>
          <w:numId w:val="10"/>
        </w:numPr>
        <w:spacing w:line="360" w:lineRule="auto"/>
        <w:jc w:val="left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住宿 寺庙 危楼 星辰 恐怕 惊人 似乎 庐山 笼盖 苍茫</w:t>
      </w:r>
    </w:p>
    <w:p>
      <w:pPr>
        <w:numPr>
          <w:ilvl w:val="0"/>
          <w:numId w:val="10"/>
        </w:numPr>
        <w:spacing w:line="360" w:lineRule="auto"/>
        <w:jc w:val="left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大雾 淘气 顽皮 于是 黑暗 岸边 街道 桥梁 甚至 急切 躲在 消失</w:t>
      </w:r>
    </w:p>
    <w:p>
      <w:pPr>
        <w:numPr>
          <w:ilvl w:val="0"/>
          <w:numId w:val="10"/>
        </w:numPr>
        <w:spacing w:line="360" w:lineRule="auto"/>
        <w:jc w:val="left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好累 添加 柴火 烧火 旺角 渐渐 哎呀 冒汗 烫手 终于 浑身 淋雨 扑灭</w:t>
      </w:r>
    </w:p>
    <w:p>
      <w:pPr>
        <w:numPr>
          <w:ilvl w:val="0"/>
          <w:numId w:val="10"/>
        </w:numPr>
        <w:spacing w:line="360" w:lineRule="auto"/>
        <w:jc w:val="left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海滩 椰树 贝壳 沙漠 胡杨 骆驼 高原 雪莲 骏马 悬崖 青松 雄鹰 </w:t>
      </w:r>
    </w:p>
    <w:p>
      <w:pPr>
        <w:numPr>
          <w:ilvl w:val="0"/>
          <w:numId w:val="10"/>
        </w:numPr>
        <w:spacing w:line="360" w:lineRule="auto"/>
        <w:jc w:val="left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云雾散开 微风习习 冰天雪地 风雨交加 云雾缭绕 寒风刺骨 鹅毛大雪 电闪雷鸣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sz w:val="24"/>
        </w:rPr>
        <w:pict>
          <v:shape id="_x0000_s1041" o:spid="_x0000_s1041" o:spt="202" type="#_x0000_t202" style="position:absolute;left:0pt;margin-left:289.85pt;margin-top:12.55pt;height:116.25pt;width:172.45pt;z-index:25197260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firstLine="964" w:firstLineChars="400"/>
                    <w:jc w:val="both"/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数九歌</w:t>
                  </w:r>
                </w:p>
                <w:p>
                  <w:pPr>
                    <w:ind w:firstLine="482" w:firstLineChars="200"/>
                    <w:jc w:val="left"/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一九二九不出手，</w:t>
                  </w:r>
                </w:p>
                <w:p>
                  <w:pPr>
                    <w:ind w:firstLine="482" w:firstLineChars="200"/>
                    <w:jc w:val="left"/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三九四九冰上走，</w:t>
                  </w:r>
                </w:p>
                <w:p>
                  <w:pPr>
                    <w:ind w:firstLine="482" w:firstLineChars="200"/>
                    <w:jc w:val="left"/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五九六九，沿河看柳，</w:t>
                  </w:r>
                </w:p>
                <w:p>
                  <w:pPr>
                    <w:ind w:firstLine="482" w:firstLineChars="200"/>
                    <w:jc w:val="left"/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七九河开，八九雁来，</w:t>
                  </w:r>
                </w:p>
                <w:p>
                  <w:pPr>
                    <w:ind w:firstLine="482" w:firstLineChars="200"/>
                    <w:jc w:val="left"/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九九加一九，耕牛遍地走。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40" o:spid="_x0000_s1040" o:spt="202" type="#_x0000_t202" style="position:absolute;left:0pt;margin-left:121.1pt;margin-top:11.8pt;height:116.25pt;width:146.95pt;z-index:25181491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敕勒歌</w:t>
                  </w:r>
                </w:p>
                <w:p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北朝民歌</w:t>
                  </w:r>
                </w:p>
                <w:p>
                  <w:pPr>
                    <w:ind w:firstLine="241" w:firstLineChars="100"/>
                    <w:jc w:val="left"/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敕勒川，阴山下，</w:t>
                  </w:r>
                </w:p>
                <w:p>
                  <w:pPr>
                    <w:ind w:firstLine="241" w:firstLineChars="100"/>
                    <w:jc w:val="left"/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天似穹庐，笼盖四野。</w:t>
                  </w:r>
                </w:p>
                <w:p>
                  <w:pPr>
                    <w:ind w:firstLine="241" w:firstLineChars="100"/>
                    <w:jc w:val="left"/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天苍苍，野茫茫，</w:t>
                  </w:r>
                </w:p>
                <w:p>
                  <w:pPr>
                    <w:ind w:firstLine="241" w:firstLineChars="100"/>
                    <w:jc w:val="left"/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风吹草低见牛羊。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39" o:spid="_x0000_s1039" o:spt="202" type="#_x0000_t202" style="position:absolute;left:0pt;margin-left:-16.9pt;margin-top:11.8pt;height:116.25pt;width:119.2pt;z-index:25173606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夜宿山寺</w:t>
                  </w:r>
                </w:p>
                <w:p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唐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李白</w:t>
                  </w:r>
                </w:p>
                <w:p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危楼高百尺，</w:t>
                  </w:r>
                </w:p>
                <w:p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手可摘星辰。</w:t>
                  </w:r>
                </w:p>
                <w:p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不敢高声语，</w:t>
                  </w:r>
                </w:p>
                <w:p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恐惊天上人。</w:t>
                  </w:r>
                </w:p>
              </w:txbxContent>
            </v:textbox>
          </v:shape>
        </w:pict>
      </w:r>
    </w:p>
    <w:p>
      <w:pPr>
        <w:spacing w:line="360" w:lineRule="auto"/>
        <w:jc w:val="center"/>
        <w:rPr>
          <w:rFonts w:ascii="楷体" w:hAnsi="楷体" w:eastAsia="楷体"/>
          <w:b/>
          <w:sz w:val="44"/>
          <w:szCs w:val="44"/>
        </w:rPr>
      </w:pPr>
    </w:p>
    <w:p>
      <w:pPr>
        <w:spacing w:line="360" w:lineRule="auto"/>
        <w:jc w:val="both"/>
        <w:rPr>
          <w:rFonts w:ascii="楷体" w:hAnsi="楷体" w:eastAsia="楷体"/>
          <w:b/>
          <w:sz w:val="44"/>
          <w:szCs w:val="44"/>
        </w:rPr>
      </w:pPr>
    </w:p>
    <w:p>
      <w:pPr>
        <w:spacing w:line="360" w:lineRule="auto"/>
        <w:jc w:val="center"/>
        <w:rPr>
          <w:rFonts w:ascii="楷体" w:hAnsi="楷体" w:eastAsia="楷体"/>
          <w:b/>
          <w:color w:val="0070C0"/>
          <w:sz w:val="44"/>
          <w:szCs w:val="44"/>
          <w:shd w:val="clear" w:color="FFFFFF" w:fill="D9D9D9"/>
        </w:rPr>
      </w:pPr>
      <w:bookmarkStart w:id="0" w:name="_GoBack"/>
      <w:r>
        <w:rPr>
          <w:rFonts w:hint="eastAsia" w:ascii="楷体" w:hAnsi="楷体" w:eastAsia="楷体"/>
          <w:b/>
          <w:color w:val="0070C0"/>
          <w:sz w:val="44"/>
          <w:szCs w:val="44"/>
          <w:shd w:val="clear" w:color="FFFFFF" w:fill="D9D9D9"/>
        </w:rPr>
        <w:t>第八单元</w:t>
      </w:r>
    </w:p>
    <w:bookmarkEnd w:id="0"/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课文22 《狐狸分奶酪》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奶（奶酪）（奶奶）（牛奶）（羊奶）     始（开始）（起始）（始终）（原始）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吵（吵架）（吵嘴）（吵闹）（争吵）     仔（仔细）（仔鱼）（仔鸡）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急（着急）（急忙）（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心</w:t>
      </w:r>
      <w:r>
        <w:rPr>
          <w:rFonts w:hint="eastAsia" w:ascii="楷体" w:hAnsi="楷体" w:eastAsia="楷体"/>
          <w:b/>
          <w:sz w:val="24"/>
          <w:szCs w:val="24"/>
        </w:rPr>
        <w:t>急）（急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切</w:t>
      </w:r>
      <w:r>
        <w:rPr>
          <w:rFonts w:hint="eastAsia" w:ascii="楷体" w:hAnsi="楷体" w:eastAsia="楷体"/>
          <w:b/>
          <w:sz w:val="24"/>
          <w:szCs w:val="24"/>
        </w:rPr>
        <w:t>）     咬（咬牙）（咬人）（咬字）（咬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住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第（第一）（次第）（及第）（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门第</w:t>
      </w:r>
      <w:r>
        <w:rPr>
          <w:rFonts w:hint="eastAsia" w:ascii="楷体" w:hAnsi="楷体" w:eastAsia="楷体"/>
          <w:b/>
          <w:sz w:val="24"/>
          <w:szCs w:val="24"/>
        </w:rPr>
        <w:t>）     公（办公）（公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正</w:t>
      </w:r>
      <w:r>
        <w:rPr>
          <w:rFonts w:hint="eastAsia" w:ascii="楷体" w:hAnsi="楷体" w:eastAsia="楷体"/>
          <w:b/>
          <w:sz w:val="24"/>
          <w:szCs w:val="24"/>
        </w:rPr>
        <w:t>）（公开）（公平）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课文23 《纸船和风筝》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折（折纸）（打折）（折断）（折扣）     纸（纸船）（白纸）（纸条）（卡纸）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张（张开）（主张）（张扬）（张口）     祝（祝福）（庆祝）（祝愿）（祝贺）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扎（扎在）（扎花）（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包</w:t>
      </w:r>
      <w:r>
        <w:rPr>
          <w:rFonts w:hint="eastAsia" w:ascii="楷体" w:hAnsi="楷体" w:eastAsia="楷体"/>
          <w:b/>
          <w:sz w:val="24"/>
          <w:szCs w:val="24"/>
        </w:rPr>
        <w:t>扎）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（扎住）</w:t>
      </w:r>
      <w:r>
        <w:rPr>
          <w:rFonts w:hint="eastAsia" w:ascii="楷体" w:hAnsi="楷体" w:eastAsia="楷体"/>
          <w:b/>
          <w:sz w:val="24"/>
          <w:szCs w:val="24"/>
        </w:rPr>
        <w:t xml:space="preserve">     抓（抓住）（抓进）（抓紧）（抓药）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但（但是）（不但）（但愿）（非但）     哭（哭声）（哭泣）（哭喊）（哭闹）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课文24  《风娃娃》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车（风车）（水车）（汽车）（小车）     得（转得快）（跑得远）（走得急）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秧（秧苗）（秧田）（插秧）（秧歌）     苗（树苗）（果苗）（花苗）（鱼苗）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汗（汗水）（流汗）（冷汗）（汗滴）     场（场面）（场地）（广场）（操场）</w:t>
      </w:r>
    </w:p>
    <w:p>
      <w:pPr>
        <w:spacing w:line="360" w:lineRule="auto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伤（伤心）（受伤）（伤口）（伤员）     路（公路）（路上）（路边）（山路）</w:t>
      </w:r>
    </w:p>
    <w:p>
      <w:pPr>
        <w:spacing w:line="360" w:lineRule="auto"/>
        <w:rPr>
          <w:rFonts w:hint="eastAsia" w:ascii="楷体" w:hAnsi="楷体" w:eastAsia="楷体"/>
          <w:b/>
          <w:sz w:val="24"/>
          <w:szCs w:val="24"/>
        </w:rPr>
      </w:pPr>
    </w:p>
    <w:p>
      <w:pPr>
        <w:numPr>
          <w:ilvl w:val="0"/>
          <w:numId w:val="11"/>
        </w:numP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假话 威风 转动 扯着 嗓子 派来 违抗 爪子 一趟 神气 野猪 纳闷 受骗 借书</w:t>
      </w:r>
    </w:p>
    <w:p>
      <w:pPr>
        <w:numPr>
          <w:ilvl w:val="0"/>
          <w:numId w:val="11"/>
        </w:numP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奶酪 捡起 俩人 开始 搅拌 帮忙 均匀 叫嚷 瞧瞧 便利 剩下 整个</w:t>
      </w:r>
    </w:p>
    <w:p>
      <w:pPr>
        <w:numPr>
          <w:ilvl w:val="0"/>
          <w:numId w:val="11"/>
        </w:numP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风筝 老鼠 折纸 漂流 扎起 抓走 幸福 但愿 哭着 取下</w:t>
      </w:r>
    </w:p>
    <w:p>
      <w:pPr>
        <w:numPr>
          <w:ilvl w:val="0"/>
          <w:numId w:val="11"/>
        </w:numP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帮助 使劲 哗哗 秧苗 拉着 表示 摆动 吹翻 责备</w:t>
      </w:r>
    </w:p>
    <w:p>
      <w:pPr>
        <w:numPr>
          <w:ilvl w:val="0"/>
          <w:numId w:val="11"/>
        </w:numP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 xml:space="preserve">狼 猩猩 海龟 白鹤 鸽子 羚羊 蚯蚓 螃蟹 蝴蝶 蚕 </w:t>
      </w:r>
    </w:p>
    <w:p>
      <w:pPr>
        <w:numPr>
          <w:ilvl w:val="0"/>
          <w:numId w:val="11"/>
        </w:numP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神气活现 摇头摆尾 半信半疑 东张西望 大摇大摆 信以为真 断断续续 哗啦哗啦</w:t>
      </w: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 xml:space="preserve">  摇摇摆摆  无影无踪 和风细雨 风和日丽 风平浪静 风调雨顺 狼吞虎咽 龙飞凤舞</w:t>
      </w: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 xml:space="preserve">  鸡鸣狗吠  害群之马 惊弓之鸟 漏网之鱼 胆小如鼠 如虎添翼 如鱼得水</w:t>
      </w:r>
    </w:p>
    <w:sectPr>
      <w:footerReference r:id="rId3" w:type="default"/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302160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4974C"/>
    <w:multiLevelType w:val="singleLevel"/>
    <w:tmpl w:val="59C4974C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C49A56"/>
    <w:multiLevelType w:val="singleLevel"/>
    <w:tmpl w:val="59C49A56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C49A98"/>
    <w:multiLevelType w:val="singleLevel"/>
    <w:tmpl w:val="59C49A98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9C49CA9"/>
    <w:multiLevelType w:val="singleLevel"/>
    <w:tmpl w:val="59C49CA9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9C49F8E"/>
    <w:multiLevelType w:val="singleLevel"/>
    <w:tmpl w:val="59C49F8E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9C4A5AE"/>
    <w:multiLevelType w:val="singleLevel"/>
    <w:tmpl w:val="59C4A5AE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59C4A70A"/>
    <w:multiLevelType w:val="singleLevel"/>
    <w:tmpl w:val="59C4A70A"/>
    <w:lvl w:ilvl="0" w:tentative="0">
      <w:start w:val="5"/>
      <w:numFmt w:val="decimal"/>
      <w:suff w:val="nothing"/>
      <w:lvlText w:val="%1."/>
      <w:lvlJc w:val="left"/>
    </w:lvl>
  </w:abstractNum>
  <w:abstractNum w:abstractNumId="7">
    <w:nsid w:val="5A03D0B8"/>
    <w:multiLevelType w:val="singleLevel"/>
    <w:tmpl w:val="5A03D0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A03D4C8"/>
    <w:multiLevelType w:val="singleLevel"/>
    <w:tmpl w:val="5A03D4C8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A03DE45"/>
    <w:multiLevelType w:val="singleLevel"/>
    <w:tmpl w:val="5A03DE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A03E167"/>
    <w:multiLevelType w:val="singleLevel"/>
    <w:tmpl w:val="5A03E1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312"/>
    <w:rsid w:val="000A59C8"/>
    <w:rsid w:val="00136B49"/>
    <w:rsid w:val="001C2042"/>
    <w:rsid w:val="002455C8"/>
    <w:rsid w:val="00316BF9"/>
    <w:rsid w:val="003454D5"/>
    <w:rsid w:val="007710D5"/>
    <w:rsid w:val="008808AB"/>
    <w:rsid w:val="008E6772"/>
    <w:rsid w:val="00954C28"/>
    <w:rsid w:val="00A21FFE"/>
    <w:rsid w:val="00A4483C"/>
    <w:rsid w:val="00BA3312"/>
    <w:rsid w:val="00BB0C01"/>
    <w:rsid w:val="00CF6805"/>
    <w:rsid w:val="00EA2605"/>
    <w:rsid w:val="00F05F28"/>
    <w:rsid w:val="00FE0D52"/>
    <w:rsid w:val="01E0441B"/>
    <w:rsid w:val="03127FF7"/>
    <w:rsid w:val="05240C17"/>
    <w:rsid w:val="05F71E66"/>
    <w:rsid w:val="0F6D5B52"/>
    <w:rsid w:val="103D57F2"/>
    <w:rsid w:val="1897464E"/>
    <w:rsid w:val="1B1804FA"/>
    <w:rsid w:val="1D240ED5"/>
    <w:rsid w:val="27A826BC"/>
    <w:rsid w:val="28A948F7"/>
    <w:rsid w:val="2A372010"/>
    <w:rsid w:val="3E4F57BA"/>
    <w:rsid w:val="3F50603C"/>
    <w:rsid w:val="47E835FB"/>
    <w:rsid w:val="4A9957D1"/>
    <w:rsid w:val="53AE3521"/>
    <w:rsid w:val="5B393E62"/>
    <w:rsid w:val="5D581E2B"/>
    <w:rsid w:val="5F8D1152"/>
    <w:rsid w:val="603E60EE"/>
    <w:rsid w:val="61192D20"/>
    <w:rsid w:val="645A582F"/>
    <w:rsid w:val="69761299"/>
    <w:rsid w:val="6A84741F"/>
    <w:rsid w:val="6AFB665F"/>
    <w:rsid w:val="6E472E83"/>
    <w:rsid w:val="70014A3D"/>
    <w:rsid w:val="76EA6FCA"/>
    <w:rsid w:val="77705476"/>
    <w:rsid w:val="789659BE"/>
    <w:rsid w:val="7C9D7CDF"/>
    <w:rsid w:val="7EA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  <customShpInfo spid="_x0000_s1032"/>
    <customShpInfo spid="_x0000_s1031"/>
    <customShpInfo spid="_x0000_s1030"/>
    <customShpInfo spid="_x0000_s1056"/>
    <customShpInfo spid="_x0000_s1055"/>
    <customShpInfo spid="_x0000_s1054"/>
    <customShpInfo spid="_x0000_s1053"/>
    <customShpInfo spid="_x0000_s1045"/>
    <customShpInfo spid="_x0000_s1037"/>
    <customShpInfo spid="_x0000_s1044"/>
    <customShpInfo spid="_x0000_s1043"/>
    <customShpInfo spid="_x0000_s1042"/>
    <customShpInfo spid="_x0000_s1034"/>
    <customShpInfo spid="_x0000_s1038"/>
    <customShpInfo spid="_x0000_s1033"/>
    <customShpInfo spid="_x0000_s1052"/>
    <customShpInfo spid="_x0000_s1036"/>
    <customShpInfo spid="_x0000_s1050"/>
    <customShpInfo spid="_x0000_s1051"/>
    <customShpInfo spid="_x0000_s1049"/>
    <customShpInfo spid="_x0000_s1048"/>
    <customShpInfo spid="_x0000_s1046"/>
    <customShpInfo spid="_x0000_s1047"/>
    <customShpInfo spid="_x0000_s1041"/>
    <customShpInfo spid="_x0000_s1040"/>
    <customShpInfo spid="_x0000_s103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F319D1-3B01-4E48-8C94-6D4C7EB23C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807</Words>
  <Characters>4603</Characters>
  <Lines>38</Lines>
  <Paragraphs>10</Paragraphs>
  <TotalTime>1</TotalTime>
  <ScaleCrop>false</ScaleCrop>
  <LinksUpToDate>false</LinksUpToDate>
  <CharactersWithSpaces>5400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2017-09-07T08:55:00Z</dcterms:created>
  <dc:creator>user</dc:creator>
  <cp:lastModifiedBy>王老师</cp:lastModifiedBy>
  <cp:lastPrinted>2017-11-10T05:27:00Z</cp:lastPrinted>
  <dcterms:modified xsi:type="dcterms:W3CDTF">2018-10-11T01:53:03Z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