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1、倒：瓶子倒(dǎo)了，水倒(dào)了出来。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2、都：大都(dū名词)市的人口都(dōu副词)很多。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3、匙：汤匙(chí)、钥匙(shi)都放在桌子上。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4、单：单(shàn，姓)老师说，单(chán匈奴族首领)于只会骑马，不会骑单(dān)车。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5、空：有空(kòng)闲就好好读书，尽量少说空(kōng)话。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6、量：野外测量(liáng)要量(liàng)力而行。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7、沓：他把纷至沓(tà)来的想法及时写在一沓(dá)纸上，从不见他有疲沓(ta)之色。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8、烊：商店晚上也要开门，打烊(yàng晚上关门)过早不好，糖烊(yáng溶化)了都卖不动了。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9、载：据史书记载(zǎi)，王昭君多才多艺，每逢三年五载(zǎi)汉匈首脑聚会，她都要载(zài)歌载(zài)舞。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10、曝：陈涛参加体育锻炼缺乏毅力、一曝(pù)十寒的事情在校会上被曝(bào)光，他感到十分羞愧。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11、宁：尽管他生活一直没宁(níng)静过，但他宁(nìng)死不屈，也不息事宁(níng)人。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12、和：天气暖和(huo)，小和(hé)在家和(huó动词)泥抹墙；他讲原则性，是非面前从不和(huò)稀泥，也不随声附和(hè动词)别人，更不会在麻将桌上高喊：</w:t>
      </w:r>
      <w:r>
        <w:rPr>
          <w:rFonts w:hint="default" w:ascii="微软雅黑" w:hAnsi="微软雅黑" w:eastAsia="微软雅黑"/>
          <w:b/>
          <w:color w:val="407600"/>
          <w:spacing w:val="8"/>
          <w:sz w:val="27"/>
          <w:lang w:val="en-US"/>
        </w:rPr>
        <w:t>“</w:t>
      </w: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我和(hú)了。</w:t>
      </w:r>
      <w:r>
        <w:rPr>
          <w:rFonts w:hint="default" w:ascii="微软雅黑" w:hAnsi="微软雅黑" w:eastAsia="微软雅黑"/>
          <w:b/>
          <w:color w:val="407600"/>
          <w:spacing w:val="8"/>
          <w:sz w:val="27"/>
          <w:lang w:val="en-US"/>
        </w:rPr>
        <w:t>”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13、省：湖北副省(shěng)长李大强如能早些省(xǐng)悟，就不致于丢官弃职、气得不省(xǐng)人事了。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14、拗：这首诗写得太拗(ào)口了，但他执拗(niù)不改，气得我把笔杆都拗(ǎo)断了。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15、臭：臭气熏天的臭(chòu)是指气味难闻，无声无臭的臭(xiù)是泛指一般气味。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16、度：度(dù姓)老师宽宏大度(dù名词)，一向度(duó动词)德量力，从不以己度(duó动词)人。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17、哄：他那像哄(hǒng)小孩似的话，引得人们哄(hōng)堂大笑，大家听了一哄(hòng)而散。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18、丧：他穿着丧(sāng)服，为丧(sāng)葬费发愁，神情沮丧(sàng)、垂头丧(sàng)气。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19、差：他每次出差(chāi)差(chà)不多都要出点差(chā)错。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20、扎：鱼拼命挣扎(zhá)，鱼刺扎(zhā)破了手，他随意包扎(zā)一下。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21、埋：他自己懒散，却总是埋(mán)怨别人埋(mái)头工作。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22、盛：盛(shèng)老师盛(shèng)情邀我去她家做客，并帮我盛(chéng)饭。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23、伧：这个人衣着寒伧(chen)，语言伧(cāng)俗。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24、创：勇于创(chuàng)造的人难免会遭受创(chuāng)伤。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25、伯：我是她的大伯(bó)，不是她的大伯(bǎi)子。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26、疟：发疟(yāo)子就是患了疟( nüè)疾。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27、看：看(kān)守大门的保安也很喜欢看(kàn)小说。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28、行：银行(háng)发行(xíng)股票，报纸刊登行(háng)情。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29、艾：他在耆艾(ài)之年得了艾(ài)滋病，整天自怨自艾(yì)。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30、把：你把(bǎ)水缸把(bà)摔坏了，以后使用没把(bǎ)柄了。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31、传：《鸿门宴》是汉代传(zhuàn)记而不是唐代传(chuán)奇。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32、荷：荷(hé)花旁边站着一位荷(hè)枪实弹的战士。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33、涨：我说她涨(zhǎng)了工资，她就涨(zhàng)红着脸摇头否认。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34、奇：数学中奇(jī)数是最奇(qí)妙的。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35、炮：能用打红的炮(pào)筒炮(bāo)羊肉和炮(páo)制药材吗？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36、给：请把这封信交给(gěi)团长，告诉他，前线的供给(jǐ)一定要有保障。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37、冠：他得了冠(guàn)军后就有点冠(guān)冕堂皇了。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38、干：穿着干(gān)净的衣服干(gàn)脏活，真有点不协调。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39、巷：矿下的巷(hàng)道与北京四合院的小巷(xiàng)有点相似。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40、薄：薄(bò)荷油味不薄(báo)，很受欢迎，但要薄(bó)利多销。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41、拓：拓片、拓本的</w:t>
      </w:r>
      <w:r>
        <w:rPr>
          <w:rFonts w:hint="default" w:ascii="微软雅黑" w:hAnsi="微软雅黑" w:eastAsia="微软雅黑"/>
          <w:b/>
          <w:color w:val="407600"/>
          <w:spacing w:val="8"/>
          <w:sz w:val="27"/>
          <w:lang w:val="en-US"/>
        </w:rPr>
        <w:t>“</w:t>
      </w: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拓</w:t>
      </w:r>
      <w:r>
        <w:rPr>
          <w:rFonts w:hint="default" w:ascii="微软雅黑" w:hAnsi="微软雅黑" w:eastAsia="微软雅黑"/>
          <w:b/>
          <w:color w:val="407600"/>
          <w:spacing w:val="8"/>
          <w:sz w:val="27"/>
          <w:lang w:val="en-US"/>
        </w:rPr>
        <w:t>”</w:t>
      </w: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读tà，开拓、拓荒的</w:t>
      </w:r>
      <w:r>
        <w:rPr>
          <w:rFonts w:hint="default" w:ascii="微软雅黑" w:hAnsi="微软雅黑" w:eastAsia="微软雅黑"/>
          <w:b/>
          <w:color w:val="407600"/>
          <w:spacing w:val="8"/>
          <w:sz w:val="27"/>
          <w:lang w:val="en-US"/>
        </w:rPr>
        <w:t>“</w:t>
      </w: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拓</w:t>
      </w:r>
      <w:r>
        <w:rPr>
          <w:rFonts w:hint="default" w:ascii="微软雅黑" w:hAnsi="微软雅黑" w:eastAsia="微软雅黑"/>
          <w:b/>
          <w:color w:val="407600"/>
          <w:spacing w:val="8"/>
          <w:sz w:val="27"/>
          <w:lang w:val="en-US"/>
        </w:rPr>
        <w:t>”</w:t>
      </w: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读tuò.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42、恶：这条恶(è)狗真可恶(wù )，满身臭味，让人闻了就恶(ě)心。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43、便：局长大腹便便(pián)，行动不便(biàn)。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44、宿：小明在宿(sǜ)舍说了一宿(xiǔ)有关星宿(xiù)的常识。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45、号：受了批评，那几名小号(hào)手都号(háo)啕大哭起来。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46、藏：西藏(zàng)的布达拉宫是收藏(cáng)大藏(zàng)经的宝藏(zàng)。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47、轧：轧(zhá)钢车间的工人很团结，没有相互倾轧(yà)的现象。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48、卡：这辆藏匿毒品的卡(kǎ)车在过关卡(qiǎ)时被截住了。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49、调：出现矛盾要先调(diào)查，然后调(tiáo)解。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50、模：这两件瓷器模(mú)样很相似，像是由一个模(mó)型做出来的。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51、没：驾车违章，证件被交警没(mò)收了，他仍像没(méi)事一样。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52、舍：我真舍(shě)不得离开住了这么多年的宿舍(shè)。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53、殷：老林家境殷(yīn)实，那清一色殷(yān)红的实木家具令人赞叹不已。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54、还：下课后我还(hái)要去图书馆还(huán)书。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55、系：你得系(jì)上红领巾去学校联系(xì)少先队员来参加活动。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56、假：假(jiǎ)如儿童节学校不放假(jià)，我们怎么办？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57、降：我们有办法使从空中降(jiàng)落的敌人投降(xiáng)。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58、脯：胸脯(pú)、果脯(fǔ)不是同一个读音。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59、间：他们两人之间(jiān)的友谊从来没有间(jiàn)断过。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60、石：两石(dàn)石(shí)子不够装一卡车。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61、劲：球场上遇到劲(jìng)敌，倒使他干劲(jìn)更足了。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62、茄：我不喜欢抽雪茄(jiā)烟，但我喜欢吃番茄(qié)。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63、刨：我刨(bào推刮)平木头，再去刨(páo挖掘)花生。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64、弹：这种弹( dàn )弓弹(tán)力很强。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65、颤：听到这个噩耗，小刘颤(zhàn)栗，小陈颤(chàn)抖。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66、扒：他扒(bā)下皮鞋，就去追扒(pá)手。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67、散：我收集的材料散(sàn)失了，散(sǎn)文没法写了。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68、数：两岁能数(shǔ)数(shù)的小孩已数(shùo)见不鲜了。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69、参：人参(shēn)苗长得参(cēn)差不齐，还让人参(cān)观吗。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70、会：今天召开的会(kuài)计工作会(huì)议一会(huì)儿就要结束了。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71、簸：他用簸(bò)箕簸(bǒ)米。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72、吓：敌人的恐吓(hè)吓(xià)不倒他。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73、胖：肥胖(pàng)并不都是因为心宽体胖(pán)，而是缺少锻炼。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74、耙：你用梨耙(bà)耙(bà)地，我用钉耙(pá)耙(pá)草。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75、伺：边伺(cì)候他边窥伺(sì)动静。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76、好：好(hào)逸恶劳、好(hào)为人师的做法都不好(hǎo)。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77、咳：咳(haī)！你怎么又咳(ké)起来了？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78、处：教务处(chǔ)正在处(chù)理这个问题。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79、囤：大囤(dùn)、小囤(dùn)，都囤(tún)满了粮食。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80、缝：这台缝(féng)纫机的台板有裂缝(fèng)。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81、澄：澄(dèng)清混水易，澄(chéng)清问题难。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82、扇：他拿着扇(shàn)子却扇(shān)不来风。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83、得：你得(děi必须)把心得(dé)体会写得(de)具体、详细些。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84、屏：他屏(bǐng)气凝神躲再屏(píng)风后面。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85、几：这几(jǐ)张茶几(jī)几(jī)乎都要散架了。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86、卷：考卷(juàn)被风卷(juǎn)起，飘落到了地上。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87、乐：教我们音乐(yùe)的老师姓乐(yùe)，他乐(lè)于助人。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88、了：他了(liào)望半天，对地形早已了(liǎo)如指掌了(le)。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89、吭：小李一声不吭(kēng)，小王却引吭(háng)高歌。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90、粘：胶水不粘(nián)了，书页粘(zhān)不紧。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91、畜：畜(xù)牧场里牲畜(chù)多。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92、称：称(chèng同</w:t>
      </w:r>
      <w:r>
        <w:rPr>
          <w:rFonts w:hint="default" w:ascii="微软雅黑" w:hAnsi="微软雅黑" w:eastAsia="微软雅黑"/>
          <w:b/>
          <w:color w:val="407600"/>
          <w:spacing w:val="8"/>
          <w:sz w:val="27"/>
          <w:lang w:val="en-US"/>
        </w:rPr>
        <w:t>“</w:t>
      </w: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秤</w:t>
      </w:r>
      <w:r>
        <w:rPr>
          <w:rFonts w:hint="default" w:ascii="微软雅黑" w:hAnsi="微软雅黑" w:eastAsia="微软雅黑"/>
          <w:b/>
          <w:color w:val="407600"/>
          <w:spacing w:val="8"/>
          <w:sz w:val="27"/>
          <w:lang w:val="en-US"/>
        </w:rPr>
        <w:t>”</w:t>
      </w: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)杆的名称(chēng)、实物要相称(chèn)。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93、弄：别在弄(lòng)堂在玩弄(nòng)小鸟。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94、俩：他兄弟俩(liǎ)耍猴的伎俩(liǎng)不过如此。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95、露：小杨刚一露(lòu)头，就暴露(lù)了目标。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96、重：老师很重(zhòng)视这个问题，请重(chóng)说一遍。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97、率：他办事从不草率(shuài)，效率(lǜ)一向很高。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98、喝：武松大喝(hè)一声：</w:t>
      </w:r>
      <w:r>
        <w:rPr>
          <w:rFonts w:hint="default" w:ascii="微软雅黑" w:hAnsi="微软雅黑" w:eastAsia="微软雅黑"/>
          <w:b/>
          <w:color w:val="407600"/>
          <w:spacing w:val="8"/>
          <w:sz w:val="27"/>
          <w:lang w:val="en-US"/>
        </w:rPr>
        <w:t>“</w:t>
      </w: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快拿酒来！我要喝(hē)十二碗。</w:t>
      </w:r>
      <w:r>
        <w:rPr>
          <w:rFonts w:hint="default" w:ascii="微软雅黑" w:hAnsi="微软雅黑" w:eastAsia="微软雅黑"/>
          <w:b/>
          <w:color w:val="407600"/>
          <w:spacing w:val="8"/>
          <w:sz w:val="27"/>
          <w:lang w:val="en-US"/>
        </w:rPr>
        <w:t>”</w:t>
      </w: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博得众食客一阵喝(hè)彩。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99、泊：小船漂泊(bó)在湖泊(pō)里。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100、朝：我朝(zhāo)气蓬勃朝(cháo)前走。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101、膀：膀(páng)胱炎会使人膀(pāng)肿吗？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102、校：上校(xiào)到校(jiào)场找人校(jiào)对材料。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103、强：小强(qiáng)很倔强(jiàng)，做事别勉强(qiǎng)他。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104、塞：塞(sài)外并不闭塞(sè)，塞(sāi)子塞(sāi)不住漏洞。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105、辟：随意诬陷人搞封建复辟(bì)可不行，得辟(pì)谣。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106、蕃：吐蕃(bō藏族的前身)族在青藏高原生活、蕃(fán茂盛、繁多)衍了几千年。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107、着：你这着(zhāo名词)真绝，让他干着(zháo动词)急，又无法着(zhuó)手应付，心里老是悬着(zhe)。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</w:pPr>
      <w:r>
        <w:rPr>
          <w:rFonts w:hint="eastAsia" w:ascii="微软雅黑" w:hAnsi="微软雅黑" w:eastAsia="微软雅黑"/>
          <w:b/>
          <w:color w:val="407600"/>
          <w:spacing w:val="8"/>
          <w:sz w:val="27"/>
          <w:lang w:val="en-US"/>
        </w:rPr>
        <w:t>108、折：这两批货物都打折(zhé)出售，严重折(shé)本，他再也经不起这样折(zhē)腾了。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D4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2018-08-17T01:25:00Z</dcterms:created>
  <dc:creator>Administrator</dc:creator>
  <cp:lastModifiedBy>Administrator</cp:lastModifiedBy>
  <dcterms:modified xsi:type="dcterms:W3CDTF">2018-08-17T01:26:13Z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